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17024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 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170242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 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7A712D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7A712D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01528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62981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E2BEB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56097C">
        <w:rPr>
          <w:rFonts w:ascii="Times New Roman" w:hAnsi="Times New Roman"/>
          <w:spacing w:val="-1"/>
        </w:rPr>
        <w:t>Veterinerlik</w:t>
      </w:r>
      <w:proofErr w:type="spellEnd"/>
      <w:r w:rsidR="0056097C">
        <w:rPr>
          <w:rFonts w:ascii="Times New Roman" w:hAnsi="Times New Roman"/>
          <w:spacing w:val="-1"/>
        </w:rPr>
        <w:t xml:space="preserve"> </w:t>
      </w:r>
      <w:proofErr w:type="spellStart"/>
      <w:r w:rsidR="0056097C">
        <w:rPr>
          <w:rFonts w:ascii="Times New Roman" w:hAnsi="Times New Roman"/>
          <w:spacing w:val="-1"/>
        </w:rPr>
        <w:t>Farmakoloji</w:t>
      </w:r>
      <w:proofErr w:type="spellEnd"/>
      <w:r w:rsidR="0056097C">
        <w:rPr>
          <w:rFonts w:ascii="Times New Roman" w:hAnsi="Times New Roman"/>
          <w:spacing w:val="-1"/>
        </w:rPr>
        <w:t xml:space="preserve"> </w:t>
      </w:r>
      <w:proofErr w:type="spellStart"/>
      <w:r w:rsidR="0056097C">
        <w:rPr>
          <w:rFonts w:ascii="Times New Roman" w:hAnsi="Times New Roman"/>
          <w:spacing w:val="-1"/>
        </w:rPr>
        <w:t>ve</w:t>
      </w:r>
      <w:proofErr w:type="spellEnd"/>
      <w:r w:rsidR="0056097C">
        <w:rPr>
          <w:rFonts w:ascii="Times New Roman" w:hAnsi="Times New Roman"/>
          <w:spacing w:val="-1"/>
        </w:rPr>
        <w:t xml:space="preserve"> </w:t>
      </w:r>
      <w:proofErr w:type="spellStart"/>
      <w:r w:rsidR="0056097C">
        <w:rPr>
          <w:rFonts w:ascii="Times New Roman" w:hAnsi="Times New Roman"/>
          <w:spacing w:val="-1"/>
        </w:rPr>
        <w:t>Toksikoloji</w:t>
      </w:r>
      <w:proofErr w:type="spellEnd"/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D50" w:rsidRPr="00593D50" w:rsidRDefault="00593D50" w:rsidP="0059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D50">
              <w:rPr>
                <w:rFonts w:ascii="Times New Roman" w:hAnsi="Times New Roman" w:cs="Times New Roman"/>
                <w:sz w:val="18"/>
                <w:szCs w:val="18"/>
              </w:rPr>
              <w:t>VFR6022</w:t>
            </w:r>
          </w:p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252" w:rsidRPr="00593D50" w:rsidRDefault="00593D50" w:rsidP="00FF62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3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Farmakoloji</w:t>
            </w:r>
            <w:proofErr w:type="spellEnd"/>
            <w:r w:rsidRPr="00593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593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Toksikolojide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Bilimsel</w:t>
            </w:r>
            <w:proofErr w:type="spellEnd"/>
            <w:r w:rsidRPr="00593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Araştirma</w:t>
            </w:r>
            <w:proofErr w:type="spellEnd"/>
            <w:r w:rsidRPr="00593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3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İlkeleri</w:t>
            </w:r>
            <w:proofErr w:type="spellEnd"/>
          </w:p>
          <w:p w:rsidR="007F3548" w:rsidRPr="007C7EAE" w:rsidRDefault="007F3548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242" w:rsidRPr="00556849" w:rsidRDefault="00170242" w:rsidP="00170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A54DE7" w:rsidP="00593D50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  <w:r w:rsidR="00593D5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  <w:r w:rsidR="00EE752D"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</w:t>
            </w: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 w:rsidR="00EE752D"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.202</w:t>
            </w:r>
            <w:r w:rsidR="00593D5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8932DC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932D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.06.202</w:t>
            </w:r>
            <w:r w:rsidR="008932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8932DC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932D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.06.202</w:t>
            </w:r>
            <w:r w:rsidR="008932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E3734" w:rsidP="00893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56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32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E565E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8932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7EAE" w:rsidP="007C7EAE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E3734" w:rsidRPr="00851630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8932DC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B094E"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9B094E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9B094E"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bookmarkStart w:id="0" w:name="_GoBack"/>
            <w:bookmarkEnd w:id="0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7F4B04" w:rsidP="00893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32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8932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7F4B04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932DC" w:rsidRDefault="008932DC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2DC">
              <w:rPr>
                <w:rFonts w:ascii="Times New Roman" w:hAnsi="Times New Roman" w:cs="Times New Roman"/>
                <w:sz w:val="18"/>
                <w:szCs w:val="20"/>
              </w:rPr>
              <w:t>Enstitü</w:t>
            </w:r>
            <w:proofErr w:type="spellEnd"/>
            <w:r w:rsidRPr="008932DC">
              <w:rPr>
                <w:rFonts w:ascii="Times New Roman" w:hAnsi="Times New Roman" w:cs="Times New Roman"/>
                <w:sz w:val="18"/>
                <w:szCs w:val="20"/>
              </w:rPr>
              <w:t xml:space="preserve"> A </w:t>
            </w:r>
            <w:proofErr w:type="spellStart"/>
            <w:r w:rsidRPr="008932DC">
              <w:rPr>
                <w:rFonts w:ascii="Times New Roman" w:hAnsi="Times New Roman" w:cs="Times New Roman"/>
                <w:sz w:val="18"/>
                <w:szCs w:val="20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B118C9" w:rsidP="00893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54DE7" w:rsidRPr="00851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32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EAE" w:rsidRPr="00851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54DE7" w:rsidRPr="008516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7EAE" w:rsidRPr="0085163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932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7C7EAE" w:rsidP="008A7285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932DC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2DC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8932DC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932DC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56097C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VFR6020</w:t>
            </w:r>
          </w:p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Rasyonel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Tedavi</w:t>
            </w:r>
            <w:proofErr w:type="spellEnd"/>
          </w:p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893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8932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8932DC" w:rsidP="006D17A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6097C"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56097C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VFR6006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Antelmentik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Antiprotozoer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İlaçlar</w:t>
            </w:r>
            <w:proofErr w:type="spellEnd"/>
          </w:p>
          <w:p w:rsidR="0056097C" w:rsidRPr="00991AFD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56097C" w:rsidRDefault="0056097C" w:rsidP="006D17A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893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8932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8932D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32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56097C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VFR6004</w:t>
            </w:r>
          </w:p>
          <w:p w:rsidR="0056097C" w:rsidRPr="00991AFD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Bakteriyel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Enfeksiyonların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Kemoterapisi</w:t>
            </w:r>
            <w:proofErr w:type="spellEnd"/>
          </w:p>
          <w:p w:rsidR="0056097C" w:rsidRPr="00991AFD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991AFD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991AFD">
              <w:rPr>
                <w:rFonts w:ascii="Times New Roman" w:hAnsi="Times New Roman" w:cs="Times New Roman"/>
                <w:sz w:val="18"/>
                <w:szCs w:val="18"/>
              </w:rPr>
              <w:t>. Murat CENGİZ</w:t>
            </w:r>
          </w:p>
          <w:p w:rsidR="0056097C" w:rsidRDefault="0056097C" w:rsidP="006D17A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8932DC" w:rsidP="002B4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6097C" w:rsidRPr="00556849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2B4F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2B4F4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4F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56097C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FB55BC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VFR6016</w:t>
            </w:r>
          </w:p>
          <w:p w:rsidR="0056097C" w:rsidRPr="00FB55BC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FB55BC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Çevre</w:t>
            </w:r>
            <w:proofErr w:type="spellEnd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Toksikolojisi</w:t>
            </w:r>
            <w:proofErr w:type="spellEnd"/>
          </w:p>
          <w:p w:rsidR="0056097C" w:rsidRPr="00FB55BC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FB55BC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FB55BC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FB55BC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FB55BC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FB55BC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FB55BC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>Songül</w:t>
            </w:r>
            <w:proofErr w:type="spellEnd"/>
            <w:r w:rsidRPr="00FB55BC">
              <w:rPr>
                <w:rFonts w:ascii="Times New Roman" w:hAnsi="Times New Roman" w:cs="Times New Roman"/>
                <w:sz w:val="18"/>
                <w:szCs w:val="18"/>
              </w:rPr>
              <w:t xml:space="preserve"> SONAL</w:t>
            </w:r>
          </w:p>
          <w:p w:rsidR="0056097C" w:rsidRPr="00FB55BC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2B4F4D" w:rsidP="002B4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6097C" w:rsidRPr="00556849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2B4F4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4F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56097C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VFR6198</w:t>
            </w:r>
          </w:p>
          <w:p w:rsidR="0056097C" w:rsidRPr="00225F3A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H.Aysın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USTA)  </w:t>
            </w:r>
          </w:p>
          <w:p w:rsidR="0056097C" w:rsidRPr="00225F3A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56097C" w:rsidRDefault="0056097C" w:rsidP="006D17A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2B4F4D" w:rsidP="002B4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6097C" w:rsidRPr="00556849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2B4F4D" w:rsidP="006D17A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6097C"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56097C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VFR6188</w:t>
            </w:r>
          </w:p>
          <w:p w:rsidR="0056097C" w:rsidRPr="00225F3A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H.Aysın</w:t>
            </w:r>
            <w:proofErr w:type="spellEnd"/>
            <w:r w:rsidRPr="00225F3A">
              <w:rPr>
                <w:rFonts w:ascii="Times New Roman" w:hAnsi="Times New Roman" w:cs="Times New Roman"/>
                <w:sz w:val="18"/>
                <w:szCs w:val="18"/>
              </w:rPr>
              <w:t xml:space="preserve"> USTA)</w:t>
            </w:r>
          </w:p>
          <w:p w:rsidR="0056097C" w:rsidRPr="00225F3A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225F3A" w:rsidRDefault="0056097C" w:rsidP="006D1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Dr. Hasan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56097C" w:rsidRDefault="0056097C" w:rsidP="006D17A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2B4F4D" w:rsidP="00CA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6097C" w:rsidRPr="00556849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CA6D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2B4F4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4F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7C" w:rsidRPr="00556849" w:rsidRDefault="0056097C" w:rsidP="006D1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684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6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68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70242"/>
    <w:rsid w:val="002B4F4D"/>
    <w:rsid w:val="002E3EBD"/>
    <w:rsid w:val="003231C8"/>
    <w:rsid w:val="00507DE2"/>
    <w:rsid w:val="00535882"/>
    <w:rsid w:val="0056097C"/>
    <w:rsid w:val="00593D50"/>
    <w:rsid w:val="00702FA1"/>
    <w:rsid w:val="007A712D"/>
    <w:rsid w:val="007C2B3E"/>
    <w:rsid w:val="007C7EAE"/>
    <w:rsid w:val="007F3548"/>
    <w:rsid w:val="007F4B04"/>
    <w:rsid w:val="00851630"/>
    <w:rsid w:val="008932DC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54DE7"/>
    <w:rsid w:val="00AF61FB"/>
    <w:rsid w:val="00B118C9"/>
    <w:rsid w:val="00CA6D09"/>
    <w:rsid w:val="00EE752D"/>
    <w:rsid w:val="00F4034F"/>
    <w:rsid w:val="00F408CD"/>
    <w:rsid w:val="00FE6A43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94F5"/>
  <w15:docId w15:val="{6582E59B-D304-44FF-AA50-B0ED126B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6FE7-6AD8-4AB6-97A7-6AD8FD4E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2024-01-02T12:34:00Z</dcterms:created>
  <dcterms:modified xsi:type="dcterms:W3CDTF">2024-01-02T12:34:00Z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