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EC" w:rsidRDefault="00B019EC" w:rsidP="00B019EC">
      <w:pPr>
        <w:rPr>
          <w:rFonts w:ascii="Times New Roman" w:hAnsi="Times New Roman" w:cs="Times New Roman"/>
          <w:sz w:val="24"/>
        </w:rPr>
      </w:pPr>
      <w:r w:rsidRPr="00B019EC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1051560</wp:posOffset>
                </wp:positionH>
                <wp:positionV relativeFrom="paragraph">
                  <wp:posOffset>278765</wp:posOffset>
                </wp:positionV>
                <wp:extent cx="3972560" cy="1028700"/>
                <wp:effectExtent l="0" t="0" r="2794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EC" w:rsidRPr="0010254D" w:rsidRDefault="00E67153" w:rsidP="00B01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025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BURSA ULUDAĞ ÜNİVERSİTESİ</w:t>
                            </w:r>
                          </w:p>
                          <w:p w:rsidR="00B019EC" w:rsidRPr="0010254D" w:rsidRDefault="00E67153" w:rsidP="00B01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1025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…..………</w:t>
                            </w:r>
                            <w:proofErr w:type="gramEnd"/>
                            <w:r w:rsidRPr="001025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FAKÜLTE/MYO/ENSTİTÜ İŞ SAĞLIĞI VE GÜVENLİĞİ BİRİMİ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2.8pt;margin-top:21.95pt;width:31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" strokecolor="white [3212]">
                <v:textbox>
                  <w:txbxContent>
                    <w:p w:rsidR="00B019EC" w:rsidRPr="0010254D" w:rsidRDefault="00E67153" w:rsidP="00B019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0254D">
                        <w:rPr>
                          <w:rFonts w:ascii="Times New Roman" w:hAnsi="Times New Roman" w:cs="Times New Roman"/>
                          <w:sz w:val="24"/>
                        </w:rPr>
                        <w:t>BURSA ULUDAĞ ÜNİVERSİTESİ</w:t>
                      </w:r>
                    </w:p>
                    <w:p w:rsidR="00B019EC" w:rsidRPr="0010254D" w:rsidRDefault="00E67153" w:rsidP="00B019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10254D">
                        <w:rPr>
                          <w:rFonts w:ascii="Times New Roman" w:hAnsi="Times New Roman" w:cs="Times New Roman"/>
                          <w:sz w:val="24"/>
                        </w:rPr>
                        <w:t>…..………</w:t>
                      </w:r>
                      <w:proofErr w:type="gramEnd"/>
                      <w:r w:rsidRPr="0010254D">
                        <w:rPr>
                          <w:rFonts w:ascii="Times New Roman" w:hAnsi="Times New Roman" w:cs="Times New Roman"/>
                          <w:sz w:val="24"/>
                        </w:rPr>
                        <w:t xml:space="preserve"> FAKÜLTE/MYO/ENSTİTÜ İŞ SAĞLIĞI VE GÜVENLİĞİ BİRİMİ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1099618A">
            <wp:extent cx="910485" cy="904875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1" cy="90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7ADD0835" wp14:editId="0C90E633">
            <wp:extent cx="930982" cy="90360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2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B019EC" w:rsidRDefault="00B019EC" w:rsidP="000E2EDA">
      <w:pPr>
        <w:jc w:val="center"/>
        <w:rPr>
          <w:rFonts w:ascii="Times New Roman" w:hAnsi="Times New Roman" w:cs="Times New Roman"/>
          <w:sz w:val="24"/>
        </w:rPr>
      </w:pPr>
    </w:p>
    <w:p w:rsidR="00B019EC" w:rsidRPr="00B02094" w:rsidRDefault="00B019EC" w:rsidP="00B019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408D" w:rsidRPr="00B02094" w:rsidRDefault="00EA408D" w:rsidP="00C478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02094">
        <w:rPr>
          <w:rFonts w:ascii="Times New Roman" w:hAnsi="Times New Roman" w:cs="Times New Roman"/>
          <w:sz w:val="24"/>
        </w:rPr>
        <w:t xml:space="preserve">Fakültemiz/Enstitümüz/Meslek Yüksek Okulumuz </w:t>
      </w:r>
      <w:r w:rsidRPr="004A0B2D">
        <w:rPr>
          <w:rFonts w:ascii="Times New Roman" w:hAnsi="Times New Roman" w:cs="Times New Roman"/>
          <w:sz w:val="24"/>
          <w:u w:val="single"/>
        </w:rPr>
        <w:t>çalışan sayısı 50’nin altındadır.</w:t>
      </w:r>
      <w:r w:rsidRPr="00B02094">
        <w:rPr>
          <w:rFonts w:ascii="Times New Roman" w:hAnsi="Times New Roman" w:cs="Times New Roman"/>
          <w:sz w:val="24"/>
        </w:rPr>
        <w:t xml:space="preserve"> 6331 sayılı İş</w:t>
      </w:r>
      <w:r w:rsidR="000E2EDA" w:rsidRPr="00B02094">
        <w:rPr>
          <w:rFonts w:ascii="Times New Roman" w:hAnsi="Times New Roman" w:cs="Times New Roman"/>
          <w:sz w:val="24"/>
        </w:rPr>
        <w:t xml:space="preserve"> Sağlığı ve Güvenliği Kanunu </w:t>
      </w:r>
      <w:r w:rsidRPr="00B02094">
        <w:rPr>
          <w:rFonts w:ascii="Times New Roman" w:hAnsi="Times New Roman" w:cs="Times New Roman"/>
          <w:sz w:val="24"/>
        </w:rPr>
        <w:t>ve İş Sağlığı ve Güvenliği Kurulları Hakkında Yönetmelik kapsamında kurul kurma zorunluluğumuz bulunmamaktadır.</w:t>
      </w:r>
    </w:p>
    <w:p w:rsidR="00C47895" w:rsidRPr="00B02094" w:rsidRDefault="00EA408D" w:rsidP="00C478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02094">
        <w:rPr>
          <w:rFonts w:ascii="Times New Roman" w:hAnsi="Times New Roman" w:cs="Times New Roman"/>
          <w:sz w:val="24"/>
        </w:rPr>
        <w:t>İSG faaliyetlerinde koordinasyonu sağlamak ve yapılacak çalışmaları takip etmek amacıyla oluşturulan İSB birimi aşağıdaki üyelerden oluşmaktadır.</w:t>
      </w:r>
    </w:p>
    <w:p w:rsidR="00402069" w:rsidRPr="00B02094" w:rsidRDefault="00402069" w:rsidP="00C47895">
      <w:pPr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3"/>
        <w:gridCol w:w="4424"/>
        <w:gridCol w:w="2527"/>
        <w:gridCol w:w="2523"/>
      </w:tblGrid>
      <w:tr w:rsidR="003A14D8" w:rsidRPr="00B02094" w:rsidTr="00EA408D">
        <w:trPr>
          <w:trHeight w:val="400"/>
        </w:trPr>
        <w:tc>
          <w:tcPr>
            <w:tcW w:w="5087" w:type="dxa"/>
            <w:gridSpan w:val="2"/>
            <w:shd w:val="clear" w:color="auto" w:fill="BFBFBF" w:themeFill="background1" w:themeFillShade="BF"/>
            <w:vAlign w:val="center"/>
          </w:tcPr>
          <w:p w:rsidR="003A14D8" w:rsidRPr="00B02094" w:rsidRDefault="00EA408D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İSG Birimi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:rsidR="003A14D8" w:rsidRPr="00B02094" w:rsidRDefault="003A14D8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Görevi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:rsidR="003A14D8" w:rsidRPr="00B02094" w:rsidRDefault="003A14D8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  <w:tr w:rsidR="00694884" w:rsidRPr="00B02094" w:rsidTr="00EA408D">
        <w:trPr>
          <w:trHeight w:val="340"/>
        </w:trPr>
        <w:tc>
          <w:tcPr>
            <w:tcW w:w="663" w:type="dxa"/>
            <w:vAlign w:val="center"/>
          </w:tcPr>
          <w:p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vAlign w:val="center"/>
          </w:tcPr>
          <w:p w:rsidR="00694884" w:rsidRPr="00B02094" w:rsidRDefault="00EA408D" w:rsidP="007F4BD7">
            <w:pPr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 xml:space="preserve">İşveren Vekili </w:t>
            </w:r>
          </w:p>
        </w:tc>
        <w:tc>
          <w:tcPr>
            <w:tcW w:w="2527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84" w:rsidRPr="00B02094" w:rsidTr="00EA408D">
        <w:trPr>
          <w:trHeight w:val="340"/>
        </w:trPr>
        <w:tc>
          <w:tcPr>
            <w:tcW w:w="663" w:type="dxa"/>
            <w:vAlign w:val="center"/>
          </w:tcPr>
          <w:p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vAlign w:val="center"/>
          </w:tcPr>
          <w:p w:rsidR="00694884" w:rsidRPr="00B02094" w:rsidRDefault="0036125D" w:rsidP="007F4BD7">
            <w:pPr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Fakülte/Enstitü/Yüksek Okul Sekreteri</w:t>
            </w:r>
          </w:p>
        </w:tc>
        <w:tc>
          <w:tcPr>
            <w:tcW w:w="2527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84" w:rsidRPr="00B02094" w:rsidTr="00EA408D">
        <w:trPr>
          <w:trHeight w:val="340"/>
        </w:trPr>
        <w:tc>
          <w:tcPr>
            <w:tcW w:w="663" w:type="dxa"/>
            <w:vAlign w:val="center"/>
          </w:tcPr>
          <w:p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vAlign w:val="center"/>
          </w:tcPr>
          <w:p w:rsidR="00694884" w:rsidRPr="00B02094" w:rsidRDefault="0033563C" w:rsidP="007F4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Birimde iş sağlığı ve güvenliği çalışmalarından sorumlu kişi</w:t>
            </w:r>
          </w:p>
        </w:tc>
        <w:tc>
          <w:tcPr>
            <w:tcW w:w="2527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35C" w:rsidRPr="00B02094" w:rsidTr="00EA408D">
        <w:trPr>
          <w:trHeight w:val="340"/>
        </w:trPr>
        <w:tc>
          <w:tcPr>
            <w:tcW w:w="663" w:type="dxa"/>
            <w:vAlign w:val="center"/>
          </w:tcPr>
          <w:p w:rsidR="00F9435C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  <w:vAlign w:val="center"/>
          </w:tcPr>
          <w:p w:rsidR="00F9435C" w:rsidRPr="00B02094" w:rsidRDefault="00F9435C" w:rsidP="007F4B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  <w:vAlign w:val="center"/>
          </w:tcPr>
          <w:p w:rsidR="00F9435C" w:rsidRPr="00B02094" w:rsidRDefault="00F9435C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:rsidR="00F9435C" w:rsidRPr="00B02094" w:rsidRDefault="00F9435C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4BD7" w:rsidRPr="00B02094" w:rsidRDefault="007F4BD7" w:rsidP="00694884">
      <w:pPr>
        <w:rPr>
          <w:rFonts w:ascii="Times New Roman" w:hAnsi="Times New Roman" w:cs="Times New Roman"/>
          <w:sz w:val="18"/>
          <w:szCs w:val="16"/>
        </w:rPr>
      </w:pPr>
    </w:p>
    <w:p w:rsidR="00EA408D" w:rsidRPr="00B02094" w:rsidRDefault="00EA408D" w:rsidP="00694884">
      <w:pPr>
        <w:rPr>
          <w:rFonts w:ascii="Times New Roman" w:hAnsi="Times New Roman" w:cs="Times New Roman"/>
          <w:sz w:val="18"/>
          <w:szCs w:val="16"/>
        </w:rPr>
      </w:pPr>
    </w:p>
    <w:p w:rsidR="00EA408D" w:rsidRPr="00B02094" w:rsidRDefault="00EA408D" w:rsidP="00694884">
      <w:pPr>
        <w:rPr>
          <w:rFonts w:ascii="Times New Roman" w:hAnsi="Times New Roman" w:cs="Times New Roman"/>
          <w:sz w:val="18"/>
          <w:szCs w:val="16"/>
        </w:rPr>
      </w:pPr>
    </w:p>
    <w:p w:rsidR="00EA408D" w:rsidRPr="00B02094" w:rsidRDefault="00EA408D" w:rsidP="0096565D">
      <w:pPr>
        <w:jc w:val="right"/>
        <w:rPr>
          <w:rFonts w:ascii="Times New Roman" w:hAnsi="Times New Roman" w:cs="Times New Roman"/>
          <w:sz w:val="18"/>
          <w:szCs w:val="16"/>
        </w:rPr>
      </w:pPr>
    </w:p>
    <w:p w:rsidR="0096565D" w:rsidRDefault="0096565D" w:rsidP="0096565D">
      <w:pPr>
        <w:jc w:val="center"/>
        <w:rPr>
          <w:rFonts w:ascii="Times New Roman" w:hAnsi="Times New Roman" w:cs="Times New Roman"/>
          <w:sz w:val="24"/>
          <w:szCs w:val="16"/>
        </w:rPr>
      </w:pPr>
    </w:p>
    <w:p w:rsidR="0096565D" w:rsidRDefault="0096565D" w:rsidP="0096565D">
      <w:pPr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</w:t>
      </w:r>
      <w:r w:rsidR="00EA408D" w:rsidRPr="00B02094">
        <w:rPr>
          <w:rFonts w:ascii="Times New Roman" w:hAnsi="Times New Roman" w:cs="Times New Roman"/>
          <w:sz w:val="24"/>
          <w:szCs w:val="16"/>
        </w:rPr>
        <w:t>ONAY</w:t>
      </w:r>
    </w:p>
    <w:p w:rsidR="0096565D" w:rsidRDefault="0096565D" w:rsidP="0096565D">
      <w:pPr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İMZA</w:t>
      </w:r>
      <w:r w:rsidR="00EA7C90">
        <w:rPr>
          <w:rFonts w:ascii="Times New Roman" w:hAnsi="Times New Roman" w:cs="Times New Roman"/>
          <w:sz w:val="24"/>
          <w:szCs w:val="16"/>
        </w:rPr>
        <w:t>:</w:t>
      </w:r>
    </w:p>
    <w:p w:rsidR="0096565D" w:rsidRDefault="0096565D" w:rsidP="0096565D">
      <w:pPr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İŞVEREN / İŞVEREN VEKİLİ</w:t>
      </w:r>
    </w:p>
    <w:p w:rsidR="0096565D" w:rsidRPr="00B02094" w:rsidRDefault="0096565D" w:rsidP="0096565D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16"/>
        </w:rPr>
        <w:t>AD  SOYAD</w:t>
      </w:r>
      <w:proofErr w:type="gramEnd"/>
      <w:r w:rsidR="00EA7C90">
        <w:rPr>
          <w:rFonts w:ascii="Times New Roman" w:hAnsi="Times New Roman" w:cs="Times New Roman"/>
          <w:sz w:val="24"/>
          <w:szCs w:val="16"/>
        </w:rPr>
        <w:t>:</w:t>
      </w:r>
    </w:p>
    <w:sectPr w:rsidR="0096565D" w:rsidRPr="00B02094" w:rsidSect="0036125D">
      <w:headerReference w:type="default" r:id="rId9"/>
      <w:footerReference w:type="default" r:id="rId10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C" w:rsidRDefault="005A599C" w:rsidP="00402069">
      <w:pPr>
        <w:spacing w:after="0" w:line="240" w:lineRule="auto"/>
      </w:pPr>
      <w:r>
        <w:separator/>
      </w:r>
    </w:p>
  </w:endnote>
  <w:endnote w:type="continuationSeparator" w:id="0">
    <w:p w:rsidR="005A599C" w:rsidRDefault="005A599C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8"/>
      </w:rPr>
      <w:id w:val="-1039670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125D" w:rsidRPr="0036125D" w:rsidRDefault="0036125D">
            <w:pPr>
              <w:pStyle w:val="Altbilgi"/>
              <w:jc w:val="right"/>
              <w:rPr>
                <w:sz w:val="16"/>
                <w:szCs w:val="18"/>
              </w:rPr>
            </w:pPr>
            <w:r w:rsidRPr="0036125D">
              <w:rPr>
                <w:sz w:val="16"/>
                <w:szCs w:val="18"/>
              </w:rPr>
              <w:t xml:space="preserve">50’den Az Çalışanı Bulunan Birimler İSG Ekibi Görevlendirme Yazısı  </w:t>
            </w:r>
            <w:r w:rsidRPr="0036125D">
              <w:rPr>
                <w:sz w:val="20"/>
                <w:szCs w:val="18"/>
              </w:rPr>
              <w:t xml:space="preserve">(Ek – 1c)  </w:t>
            </w:r>
            <w:r w:rsidRPr="0036125D">
              <w:rPr>
                <w:b/>
                <w:bCs/>
                <w:sz w:val="16"/>
                <w:szCs w:val="18"/>
              </w:rPr>
              <w:fldChar w:fldCharType="begin"/>
            </w:r>
            <w:r w:rsidRPr="0036125D">
              <w:rPr>
                <w:b/>
                <w:bCs/>
                <w:sz w:val="16"/>
                <w:szCs w:val="18"/>
              </w:rPr>
              <w:instrText>PAGE</w:instrText>
            </w:r>
            <w:r w:rsidRPr="0036125D">
              <w:rPr>
                <w:b/>
                <w:bCs/>
                <w:sz w:val="16"/>
                <w:szCs w:val="18"/>
              </w:rPr>
              <w:fldChar w:fldCharType="separate"/>
            </w:r>
            <w:r w:rsidR="00E67153">
              <w:rPr>
                <w:b/>
                <w:bCs/>
                <w:noProof/>
                <w:sz w:val="16"/>
                <w:szCs w:val="18"/>
              </w:rPr>
              <w:t>1</w:t>
            </w:r>
            <w:r w:rsidRPr="0036125D">
              <w:rPr>
                <w:b/>
                <w:bCs/>
                <w:sz w:val="16"/>
                <w:szCs w:val="18"/>
              </w:rPr>
              <w:fldChar w:fldCharType="end"/>
            </w:r>
            <w:r w:rsidRPr="0036125D">
              <w:rPr>
                <w:sz w:val="16"/>
                <w:szCs w:val="18"/>
              </w:rPr>
              <w:t xml:space="preserve"> / </w:t>
            </w:r>
            <w:r w:rsidRPr="0036125D">
              <w:rPr>
                <w:b/>
                <w:bCs/>
                <w:sz w:val="16"/>
                <w:szCs w:val="18"/>
              </w:rPr>
              <w:fldChar w:fldCharType="begin"/>
            </w:r>
            <w:r w:rsidRPr="0036125D">
              <w:rPr>
                <w:b/>
                <w:bCs/>
                <w:sz w:val="16"/>
                <w:szCs w:val="18"/>
              </w:rPr>
              <w:instrText>NUMPAGES</w:instrText>
            </w:r>
            <w:r w:rsidRPr="0036125D">
              <w:rPr>
                <w:b/>
                <w:bCs/>
                <w:sz w:val="16"/>
                <w:szCs w:val="18"/>
              </w:rPr>
              <w:fldChar w:fldCharType="separate"/>
            </w:r>
            <w:r w:rsidR="00E67153">
              <w:rPr>
                <w:b/>
                <w:bCs/>
                <w:noProof/>
                <w:sz w:val="16"/>
                <w:szCs w:val="18"/>
              </w:rPr>
              <w:t>1</w:t>
            </w:r>
            <w:r w:rsidRPr="0036125D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36125D" w:rsidRDefault="003612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C" w:rsidRDefault="005A599C" w:rsidP="00402069">
      <w:pPr>
        <w:spacing w:after="0" w:line="240" w:lineRule="auto"/>
      </w:pPr>
      <w:r>
        <w:separator/>
      </w:r>
    </w:p>
  </w:footnote>
  <w:footnote w:type="continuationSeparator" w:id="0">
    <w:p w:rsidR="005A599C" w:rsidRDefault="005A599C" w:rsidP="0040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69" w:rsidRDefault="00402069">
    <w:pPr>
      <w:pStyle w:val="stbilgi"/>
    </w:pPr>
    <w:r w:rsidRPr="00402069">
      <w:t xml:space="preserve"> </w:t>
    </w: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A"/>
    <w:rsid w:val="00012847"/>
    <w:rsid w:val="000E2EDA"/>
    <w:rsid w:val="0010254D"/>
    <w:rsid w:val="001D33C8"/>
    <w:rsid w:val="0033563C"/>
    <w:rsid w:val="0036125D"/>
    <w:rsid w:val="003A14D8"/>
    <w:rsid w:val="00402069"/>
    <w:rsid w:val="004A0B2D"/>
    <w:rsid w:val="00502853"/>
    <w:rsid w:val="005451E6"/>
    <w:rsid w:val="005A599C"/>
    <w:rsid w:val="00623E33"/>
    <w:rsid w:val="00685D0E"/>
    <w:rsid w:val="00694884"/>
    <w:rsid w:val="007F4BD7"/>
    <w:rsid w:val="008124F0"/>
    <w:rsid w:val="00855ECC"/>
    <w:rsid w:val="00895899"/>
    <w:rsid w:val="00936978"/>
    <w:rsid w:val="00956F1E"/>
    <w:rsid w:val="0096565D"/>
    <w:rsid w:val="00967055"/>
    <w:rsid w:val="00A97ADC"/>
    <w:rsid w:val="00B019EC"/>
    <w:rsid w:val="00B02094"/>
    <w:rsid w:val="00B51AAE"/>
    <w:rsid w:val="00C47895"/>
    <w:rsid w:val="00E67153"/>
    <w:rsid w:val="00EA408D"/>
    <w:rsid w:val="00EA7C90"/>
    <w:rsid w:val="00F626A2"/>
    <w:rsid w:val="00F679D1"/>
    <w:rsid w:val="00F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4B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069"/>
  </w:style>
  <w:style w:type="paragraph" w:styleId="Altbilgi">
    <w:name w:val="footer"/>
    <w:basedOn w:val="Normal"/>
    <w:link w:val="Al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4B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069"/>
  </w:style>
  <w:style w:type="paragraph" w:styleId="Altbilgi">
    <w:name w:val="footer"/>
    <w:basedOn w:val="Normal"/>
    <w:link w:val="Al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15</cp:revision>
  <dcterms:created xsi:type="dcterms:W3CDTF">2019-01-14T20:29:00Z</dcterms:created>
  <dcterms:modified xsi:type="dcterms:W3CDTF">2021-03-23T21:04:00Z</dcterms:modified>
</cp:coreProperties>
</file>