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5E" w:rsidRDefault="00AD715E" w:rsidP="00324FF1">
      <w:pPr>
        <w:spacing w:after="0" w:line="240" w:lineRule="auto"/>
        <w:jc w:val="center"/>
        <w:rPr>
          <w:b/>
          <w:sz w:val="28"/>
          <w:szCs w:val="28"/>
        </w:rPr>
      </w:pPr>
      <w:r w:rsidRPr="00AD715E">
        <w:rPr>
          <w:b/>
          <w:sz w:val="28"/>
          <w:szCs w:val="28"/>
        </w:rPr>
        <w:t xml:space="preserve">BURSA ULUDAĞ ÜNİVERSİTESİ REKTÖRLÜK </w:t>
      </w:r>
      <w:r>
        <w:rPr>
          <w:b/>
          <w:sz w:val="28"/>
          <w:szCs w:val="28"/>
        </w:rPr>
        <w:t>-</w:t>
      </w:r>
      <w:r w:rsidRPr="00AD715E">
        <w:rPr>
          <w:b/>
          <w:sz w:val="28"/>
          <w:szCs w:val="28"/>
        </w:rPr>
        <w:t xml:space="preserve"> BÖL</w:t>
      </w:r>
      <w:r>
        <w:rPr>
          <w:b/>
          <w:sz w:val="28"/>
          <w:szCs w:val="28"/>
        </w:rPr>
        <w:t>ÜMLER</w:t>
      </w:r>
      <w:r w:rsidRPr="00AD715E">
        <w:rPr>
          <w:b/>
          <w:sz w:val="28"/>
          <w:szCs w:val="28"/>
        </w:rPr>
        <w:t xml:space="preserve"> </w:t>
      </w:r>
    </w:p>
    <w:p w:rsidR="00EA1407" w:rsidRDefault="00AD715E" w:rsidP="00324FF1">
      <w:pPr>
        <w:spacing w:after="0" w:line="240" w:lineRule="auto"/>
        <w:jc w:val="center"/>
        <w:rPr>
          <w:b/>
          <w:sz w:val="28"/>
          <w:szCs w:val="28"/>
        </w:rPr>
      </w:pPr>
      <w:r w:rsidRPr="00AD715E">
        <w:rPr>
          <w:b/>
          <w:sz w:val="28"/>
          <w:szCs w:val="28"/>
        </w:rPr>
        <w:t>BEDEN EĞİTİMİ BÖLÜMÜ</w:t>
      </w:r>
    </w:p>
    <w:p w:rsidR="00324FF1" w:rsidRPr="00AD715E" w:rsidRDefault="00324FF1" w:rsidP="00324FF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4637" w:type="pct"/>
        <w:tblLayout w:type="fixed"/>
        <w:tblLook w:val="04A0" w:firstRow="1" w:lastRow="0" w:firstColumn="1" w:lastColumn="0" w:noHBand="0" w:noVBand="1"/>
      </w:tblPr>
      <w:tblGrid>
        <w:gridCol w:w="2658"/>
        <w:gridCol w:w="1278"/>
        <w:gridCol w:w="1273"/>
        <w:gridCol w:w="853"/>
        <w:gridCol w:w="1418"/>
        <w:gridCol w:w="1134"/>
      </w:tblGrid>
      <w:tr w:rsidR="0092229E" w:rsidTr="0092229E">
        <w:tc>
          <w:tcPr>
            <w:tcW w:w="4342" w:type="pct"/>
            <w:gridSpan w:val="5"/>
          </w:tcPr>
          <w:p w:rsidR="0092229E" w:rsidRPr="00CC2465" w:rsidRDefault="0092229E" w:rsidP="00AD715E">
            <w:pPr>
              <w:jc w:val="center"/>
              <w:rPr>
                <w:b/>
                <w:sz w:val="24"/>
              </w:rPr>
            </w:pPr>
            <w:r w:rsidRPr="00CC2465">
              <w:rPr>
                <w:b/>
                <w:sz w:val="24"/>
              </w:rPr>
              <w:t xml:space="preserve">15. MADDE FAKÜLTE DIŞI GENEL SEÇMELİ (ALANDIŞI) DERS </w:t>
            </w:r>
          </w:p>
          <w:p w:rsidR="0092229E" w:rsidRPr="00CC2465" w:rsidRDefault="0092229E" w:rsidP="00AD715E">
            <w:pPr>
              <w:jc w:val="center"/>
              <w:rPr>
                <w:b/>
                <w:sz w:val="24"/>
              </w:rPr>
            </w:pPr>
            <w:r w:rsidRPr="00CC2465">
              <w:rPr>
                <w:b/>
                <w:sz w:val="24"/>
              </w:rPr>
              <w:t>SINAV PROGRAMI</w:t>
            </w:r>
          </w:p>
          <w:p w:rsidR="0092229E" w:rsidRDefault="0092229E" w:rsidP="00AD715E">
            <w:pPr>
              <w:jc w:val="center"/>
            </w:pPr>
          </w:p>
        </w:tc>
        <w:tc>
          <w:tcPr>
            <w:tcW w:w="658" w:type="pct"/>
          </w:tcPr>
          <w:p w:rsidR="0092229E" w:rsidRPr="00AD715E" w:rsidRDefault="0092229E" w:rsidP="00AD715E">
            <w:pPr>
              <w:jc w:val="center"/>
              <w:rPr>
                <w:b/>
              </w:rPr>
            </w:pPr>
          </w:p>
        </w:tc>
      </w:tr>
      <w:tr w:rsidR="0092229E" w:rsidTr="0092229E">
        <w:tc>
          <w:tcPr>
            <w:tcW w:w="1543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42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1.Sınav Tarih</w:t>
            </w:r>
          </w:p>
        </w:tc>
        <w:tc>
          <w:tcPr>
            <w:tcW w:w="739" w:type="pct"/>
          </w:tcPr>
          <w:p w:rsidR="0092229E" w:rsidRPr="002F7F82" w:rsidRDefault="0092229E" w:rsidP="002F7F82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2.Sınav Tarih</w:t>
            </w:r>
          </w:p>
          <w:p w:rsidR="0092229E" w:rsidRPr="002F7F82" w:rsidRDefault="0092229E" w:rsidP="002F7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823" w:type="pct"/>
          </w:tcPr>
          <w:p w:rsidR="0092229E" w:rsidRPr="002F7F82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2F7F82"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658" w:type="pct"/>
          </w:tcPr>
          <w:p w:rsidR="0092229E" w:rsidRPr="00324FF1" w:rsidRDefault="0092229E" w:rsidP="00271F24">
            <w:pPr>
              <w:jc w:val="center"/>
              <w:rPr>
                <w:b/>
                <w:sz w:val="24"/>
                <w:szCs w:val="24"/>
              </w:rPr>
            </w:pPr>
            <w:r w:rsidRPr="00324FF1">
              <w:rPr>
                <w:b/>
                <w:sz w:val="24"/>
                <w:szCs w:val="24"/>
              </w:rPr>
              <w:t>Yer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014A78">
            <w:r>
              <w:t xml:space="preserve">BEB 4005 BASKETBOL-I </w:t>
            </w:r>
          </w:p>
          <w:p w:rsidR="0092229E" w:rsidRDefault="0092229E" w:rsidP="00014A78">
            <w:r>
              <w:t>YENİ BAŞLAYAN</w:t>
            </w:r>
          </w:p>
        </w:tc>
        <w:tc>
          <w:tcPr>
            <w:tcW w:w="742" w:type="pct"/>
          </w:tcPr>
          <w:p w:rsidR="0092229E" w:rsidRDefault="0092229E" w:rsidP="00E3328C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E3328C">
            <w:r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09:00</w:t>
            </w:r>
            <w:proofErr w:type="gramEnd"/>
          </w:p>
        </w:tc>
        <w:tc>
          <w:tcPr>
            <w:tcW w:w="823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>. Gör. Sedat Sılacı</w:t>
            </w:r>
          </w:p>
        </w:tc>
        <w:tc>
          <w:tcPr>
            <w:tcW w:w="658" w:type="pct"/>
          </w:tcPr>
          <w:p w:rsidR="0092229E" w:rsidRPr="008B5919" w:rsidRDefault="0092229E" w:rsidP="002F7F82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92229E">
            <w:r>
              <w:t>BEB 4006 BASKETBOL-II YENİ BAŞLAYAN</w:t>
            </w:r>
          </w:p>
        </w:tc>
        <w:tc>
          <w:tcPr>
            <w:tcW w:w="74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776DDC">
            <w:r>
              <w:t>11.03.2022</w:t>
            </w:r>
          </w:p>
        </w:tc>
        <w:tc>
          <w:tcPr>
            <w:tcW w:w="495" w:type="pct"/>
          </w:tcPr>
          <w:p w:rsidR="0092229E" w:rsidRDefault="0092229E" w:rsidP="00014A78">
            <w:proofErr w:type="gramStart"/>
            <w:r>
              <w:t>09:30</w:t>
            </w:r>
            <w:proofErr w:type="gramEnd"/>
          </w:p>
        </w:tc>
        <w:tc>
          <w:tcPr>
            <w:tcW w:w="823" w:type="pct"/>
          </w:tcPr>
          <w:p w:rsidR="0092229E" w:rsidRDefault="0092229E" w:rsidP="00776DDC">
            <w:proofErr w:type="spellStart"/>
            <w:r>
              <w:t>Öğrt</w:t>
            </w:r>
            <w:proofErr w:type="spellEnd"/>
            <w:r>
              <w:t>. Gör. Sedat Sılacı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4009 KAYAK </w:t>
            </w:r>
          </w:p>
          <w:p w:rsidR="0092229E" w:rsidRDefault="0092229E" w:rsidP="00F911D6">
            <w:r>
              <w:t>YENİ BAŞLAYAN-I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10:00</w:t>
            </w:r>
            <w:proofErr w:type="gramEnd"/>
          </w:p>
        </w:tc>
        <w:tc>
          <w:tcPr>
            <w:tcW w:w="823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 xml:space="preserve">. Gör. Cahit Taş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4010 KAYAK </w:t>
            </w:r>
          </w:p>
          <w:p w:rsidR="0092229E" w:rsidRDefault="0092229E" w:rsidP="00F911D6">
            <w:r>
              <w:t>YENİ BAŞLAYAN - II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8B5919">
            <w:proofErr w:type="gramStart"/>
            <w:r>
              <w:t>10:30</w:t>
            </w:r>
            <w:proofErr w:type="gramEnd"/>
          </w:p>
        </w:tc>
        <w:tc>
          <w:tcPr>
            <w:tcW w:w="823" w:type="pct"/>
          </w:tcPr>
          <w:p w:rsidR="0092229E" w:rsidRDefault="0092229E" w:rsidP="00A627D2">
            <w:proofErr w:type="spellStart"/>
            <w:r>
              <w:t>Öğrt</w:t>
            </w:r>
            <w:proofErr w:type="spellEnd"/>
            <w:r>
              <w:t xml:space="preserve">. Gör. Cahit Taş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>BEB 4023 FUTSAL -I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10:00</w:t>
            </w:r>
            <w:proofErr w:type="gramEnd"/>
          </w:p>
        </w:tc>
        <w:tc>
          <w:tcPr>
            <w:tcW w:w="823" w:type="pct"/>
          </w:tcPr>
          <w:p w:rsidR="0092229E" w:rsidRDefault="0092229E" w:rsidP="00271F24">
            <w:proofErr w:type="spellStart"/>
            <w:r>
              <w:t>Öğrt</w:t>
            </w:r>
            <w:proofErr w:type="spellEnd"/>
            <w:r>
              <w:t xml:space="preserve">. Gör. Sezai Aydın </w:t>
            </w:r>
          </w:p>
        </w:tc>
        <w:tc>
          <w:tcPr>
            <w:tcW w:w="658" w:type="pct"/>
          </w:tcPr>
          <w:p w:rsidR="0092229E" w:rsidRPr="008B5919" w:rsidRDefault="0092229E" w:rsidP="00F911D6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Futbol sahası</w:t>
            </w:r>
          </w:p>
        </w:tc>
      </w:tr>
      <w:tr w:rsidR="0092229E" w:rsidTr="0092229E">
        <w:tc>
          <w:tcPr>
            <w:tcW w:w="1543" w:type="pct"/>
          </w:tcPr>
          <w:p w:rsidR="00DE24A7" w:rsidRDefault="0092229E" w:rsidP="00F911D6">
            <w:r>
              <w:t>BEB</w:t>
            </w:r>
            <w:r w:rsidR="00DE24A7">
              <w:t xml:space="preserve"> </w:t>
            </w:r>
            <w:r>
              <w:t xml:space="preserve">4029 VOLEYBOL I </w:t>
            </w:r>
          </w:p>
          <w:p w:rsidR="0092229E" w:rsidRDefault="0092229E" w:rsidP="00F911D6">
            <w:r>
              <w:t>YENİ BAŞLAYAN</w:t>
            </w:r>
          </w:p>
        </w:tc>
        <w:tc>
          <w:tcPr>
            <w:tcW w:w="74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15:00</w:t>
            </w:r>
            <w:proofErr w:type="gramEnd"/>
          </w:p>
        </w:tc>
        <w:tc>
          <w:tcPr>
            <w:tcW w:w="823" w:type="pct"/>
          </w:tcPr>
          <w:p w:rsidR="0092229E" w:rsidRDefault="0092229E">
            <w:proofErr w:type="spellStart"/>
            <w:r w:rsidRPr="003A3E96">
              <w:t>Öğrt</w:t>
            </w:r>
            <w:proofErr w:type="spellEnd"/>
            <w:r w:rsidRPr="003A3E96">
              <w:t>. Gör. Sezai Aydın</w:t>
            </w:r>
          </w:p>
        </w:tc>
        <w:tc>
          <w:tcPr>
            <w:tcW w:w="658" w:type="pct"/>
          </w:tcPr>
          <w:p w:rsidR="0092229E" w:rsidRPr="008B5919" w:rsidRDefault="0092229E" w:rsidP="006136B4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>BEB</w:t>
            </w:r>
            <w:r w:rsidR="00DE24A7">
              <w:t xml:space="preserve"> </w:t>
            </w:r>
            <w:r>
              <w:t xml:space="preserve">4030 VOLEYBOL II </w:t>
            </w:r>
          </w:p>
          <w:p w:rsidR="0092229E" w:rsidRDefault="0092229E" w:rsidP="00F911D6">
            <w:r>
              <w:t>YENİ BAŞLAYAN</w:t>
            </w:r>
          </w:p>
        </w:tc>
        <w:tc>
          <w:tcPr>
            <w:tcW w:w="74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15:30</w:t>
            </w:r>
            <w:proofErr w:type="gramEnd"/>
          </w:p>
        </w:tc>
        <w:tc>
          <w:tcPr>
            <w:tcW w:w="823" w:type="pct"/>
          </w:tcPr>
          <w:p w:rsidR="0092229E" w:rsidRDefault="0092229E">
            <w:proofErr w:type="spellStart"/>
            <w:r w:rsidRPr="003A3E96">
              <w:t>Öğrt</w:t>
            </w:r>
            <w:proofErr w:type="spellEnd"/>
            <w:r w:rsidRPr="003A3E96">
              <w:t>. Gör. Sezai Aydın</w:t>
            </w:r>
          </w:p>
        </w:tc>
        <w:tc>
          <w:tcPr>
            <w:tcW w:w="658" w:type="pct"/>
          </w:tcPr>
          <w:p w:rsidR="0092229E" w:rsidRPr="008B5919" w:rsidRDefault="0092229E" w:rsidP="006136B4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4037 </w:t>
            </w:r>
          </w:p>
          <w:p w:rsidR="0092229E" w:rsidRDefault="0092229E" w:rsidP="00F911D6">
            <w:r>
              <w:t>MASA TENİSİ- 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8B5919">
            <w:proofErr w:type="gramStart"/>
            <w:r>
              <w:t>11:00</w:t>
            </w:r>
            <w:proofErr w:type="gramEnd"/>
          </w:p>
        </w:tc>
        <w:tc>
          <w:tcPr>
            <w:tcW w:w="823" w:type="pct"/>
          </w:tcPr>
          <w:p w:rsidR="0092229E" w:rsidRDefault="0092229E">
            <w:r w:rsidRPr="0082507B">
              <w:t xml:space="preserve">Prof. Dr. Şenay Şahin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4038 </w:t>
            </w:r>
          </w:p>
          <w:p w:rsidR="0092229E" w:rsidRDefault="0092229E" w:rsidP="00F911D6">
            <w:r>
              <w:t>MASA TENİSİ- II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8B5919">
            <w:proofErr w:type="gramStart"/>
            <w:r>
              <w:t>11:30</w:t>
            </w:r>
            <w:proofErr w:type="gramEnd"/>
          </w:p>
        </w:tc>
        <w:tc>
          <w:tcPr>
            <w:tcW w:w="823" w:type="pct"/>
          </w:tcPr>
          <w:p w:rsidR="0092229E" w:rsidRDefault="0092229E">
            <w:r w:rsidRPr="0082507B">
              <w:t xml:space="preserve">Prof. Dr. Şenay Şahin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4002 FİTNESS </w:t>
            </w:r>
          </w:p>
          <w:p w:rsidR="0092229E" w:rsidRDefault="0092229E" w:rsidP="00F911D6">
            <w:r>
              <w:t>GÜÇ GELİŞTİRME- II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13:00</w:t>
            </w:r>
            <w:proofErr w:type="gramEnd"/>
          </w:p>
        </w:tc>
        <w:tc>
          <w:tcPr>
            <w:tcW w:w="823" w:type="pct"/>
          </w:tcPr>
          <w:p w:rsidR="0092229E" w:rsidRDefault="0092229E" w:rsidP="00F911D6">
            <w:proofErr w:type="spellStart"/>
            <w:r w:rsidRPr="00466303">
              <w:t>Öğrt</w:t>
            </w:r>
            <w:proofErr w:type="spellEnd"/>
            <w:r w:rsidRPr="00466303">
              <w:t>. Gör.</w:t>
            </w:r>
            <w:r>
              <w:t xml:space="preserve"> Bilal Çelebi</w:t>
            </w:r>
          </w:p>
        </w:tc>
        <w:tc>
          <w:tcPr>
            <w:tcW w:w="658" w:type="pct"/>
          </w:tcPr>
          <w:p w:rsidR="0092229E" w:rsidRPr="008B5919" w:rsidRDefault="0092229E" w:rsidP="00DE2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</w:t>
            </w:r>
            <w:proofErr w:type="spellEnd"/>
            <w:r>
              <w:rPr>
                <w:sz w:val="20"/>
                <w:szCs w:val="20"/>
              </w:rPr>
              <w:t xml:space="preserve"> Salonu 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6136B4">
            <w:r>
              <w:t xml:space="preserve">BEB 4001FİTNESS </w:t>
            </w:r>
          </w:p>
          <w:p w:rsidR="0092229E" w:rsidRDefault="0092229E" w:rsidP="006136B4">
            <w:r>
              <w:t>GÜÇ GELİŞTİRME- II</w:t>
            </w:r>
          </w:p>
        </w:tc>
        <w:tc>
          <w:tcPr>
            <w:tcW w:w="742" w:type="pct"/>
          </w:tcPr>
          <w:p w:rsidR="0092229E" w:rsidRDefault="0092229E" w:rsidP="006136B4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6136B4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92229E">
            <w:proofErr w:type="gramStart"/>
            <w:r>
              <w:t>13:30</w:t>
            </w:r>
            <w:proofErr w:type="gramEnd"/>
          </w:p>
        </w:tc>
        <w:tc>
          <w:tcPr>
            <w:tcW w:w="823" w:type="pct"/>
          </w:tcPr>
          <w:p w:rsidR="0092229E" w:rsidRDefault="0092229E" w:rsidP="006136B4">
            <w:proofErr w:type="spellStart"/>
            <w:r w:rsidRPr="00466303">
              <w:t>Öğrt</w:t>
            </w:r>
            <w:proofErr w:type="spellEnd"/>
            <w:r w:rsidRPr="00466303">
              <w:t>. Gör.</w:t>
            </w:r>
            <w:r>
              <w:t xml:space="preserve"> Bilal Çelebi</w:t>
            </w:r>
          </w:p>
        </w:tc>
        <w:tc>
          <w:tcPr>
            <w:tcW w:w="658" w:type="pct"/>
          </w:tcPr>
          <w:p w:rsidR="0092229E" w:rsidRPr="008B5919" w:rsidRDefault="00DE24A7" w:rsidP="00DE24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</w:t>
            </w:r>
            <w:proofErr w:type="spellEnd"/>
            <w:r>
              <w:rPr>
                <w:sz w:val="20"/>
                <w:szCs w:val="20"/>
              </w:rPr>
              <w:t xml:space="preserve"> Salonu 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4007 TENİS </w:t>
            </w:r>
          </w:p>
          <w:p w:rsidR="0092229E" w:rsidRDefault="0092229E" w:rsidP="00F911D6">
            <w:r>
              <w:t>YENİ BAŞLAYAN -I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911D6">
            <w:proofErr w:type="gramStart"/>
            <w:r>
              <w:t>14:00</w:t>
            </w:r>
            <w:proofErr w:type="gramEnd"/>
          </w:p>
        </w:tc>
        <w:tc>
          <w:tcPr>
            <w:tcW w:w="823" w:type="pct"/>
          </w:tcPr>
          <w:p w:rsidR="0092229E" w:rsidRPr="00DE24A7" w:rsidRDefault="0092229E" w:rsidP="006E3590">
            <w:pPr>
              <w:rPr>
                <w:sz w:val="20"/>
                <w:szCs w:val="20"/>
              </w:rPr>
            </w:pPr>
            <w:proofErr w:type="spellStart"/>
            <w:r w:rsidRPr="00DE24A7">
              <w:rPr>
                <w:sz w:val="20"/>
                <w:szCs w:val="20"/>
              </w:rPr>
              <w:t>Öğrt</w:t>
            </w:r>
            <w:proofErr w:type="spellEnd"/>
            <w:r w:rsidRPr="00DE24A7">
              <w:rPr>
                <w:sz w:val="20"/>
                <w:szCs w:val="20"/>
              </w:rPr>
              <w:t>. Gör. Sedat Sılacı/ Bilal Çelebi</w:t>
            </w:r>
          </w:p>
        </w:tc>
        <w:tc>
          <w:tcPr>
            <w:tcW w:w="658" w:type="pct"/>
          </w:tcPr>
          <w:p w:rsidR="0092229E" w:rsidRPr="008B5919" w:rsidRDefault="0092229E" w:rsidP="00F911D6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Tenis kortları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>BEB</w:t>
            </w:r>
            <w:r w:rsidR="00DE24A7">
              <w:t xml:space="preserve"> </w:t>
            </w:r>
            <w:r>
              <w:t xml:space="preserve">4039 </w:t>
            </w:r>
          </w:p>
          <w:p w:rsidR="0092229E" w:rsidRDefault="0092229E" w:rsidP="00F911D6">
            <w:r>
              <w:t>BADMİNTON- 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8B5919">
            <w:proofErr w:type="gramStart"/>
            <w:r>
              <w:t>09:00</w:t>
            </w:r>
            <w:proofErr w:type="gramEnd"/>
          </w:p>
        </w:tc>
        <w:tc>
          <w:tcPr>
            <w:tcW w:w="823" w:type="pct"/>
          </w:tcPr>
          <w:p w:rsidR="0092229E" w:rsidRDefault="0092229E">
            <w:proofErr w:type="spellStart"/>
            <w:r w:rsidRPr="00DE537C">
              <w:t>Öğrt</w:t>
            </w:r>
            <w:proofErr w:type="spellEnd"/>
            <w:r w:rsidRPr="00DE537C">
              <w:t xml:space="preserve">. Gör. Cahit Taş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4040 </w:t>
            </w:r>
          </w:p>
          <w:p w:rsidR="0092229E" w:rsidRDefault="0092229E" w:rsidP="00F911D6">
            <w:r>
              <w:t>BADMİNTON- II</w:t>
            </w:r>
          </w:p>
        </w:tc>
        <w:tc>
          <w:tcPr>
            <w:tcW w:w="742" w:type="pct"/>
          </w:tcPr>
          <w:p w:rsidR="0092229E" w:rsidRDefault="0092229E" w:rsidP="00F911D6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F911D6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8B5919">
            <w:proofErr w:type="gramStart"/>
            <w:r>
              <w:t>09:30</w:t>
            </w:r>
            <w:proofErr w:type="gramEnd"/>
          </w:p>
        </w:tc>
        <w:tc>
          <w:tcPr>
            <w:tcW w:w="823" w:type="pct"/>
          </w:tcPr>
          <w:p w:rsidR="0092229E" w:rsidRDefault="0092229E">
            <w:proofErr w:type="spellStart"/>
            <w:r w:rsidRPr="00DE537C">
              <w:t>Öğrt</w:t>
            </w:r>
            <w:proofErr w:type="spellEnd"/>
            <w:r w:rsidRPr="00DE537C">
              <w:t xml:space="preserve">. Gör. Cahit Taş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F911D6">
            <w:r>
              <w:t xml:space="preserve">BEB 4034 YÜZME </w:t>
            </w:r>
          </w:p>
        </w:tc>
        <w:tc>
          <w:tcPr>
            <w:tcW w:w="74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776DDC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497A9C">
            <w:proofErr w:type="gramStart"/>
            <w:r>
              <w:t>12:00</w:t>
            </w:r>
            <w:proofErr w:type="gramEnd"/>
          </w:p>
        </w:tc>
        <w:tc>
          <w:tcPr>
            <w:tcW w:w="823" w:type="pct"/>
          </w:tcPr>
          <w:p w:rsidR="0092229E" w:rsidRDefault="0092229E" w:rsidP="00497A9C">
            <w:r>
              <w:t>Prof. Dr. Şenay Şahin</w:t>
            </w:r>
            <w:r w:rsidRPr="00DE537C">
              <w:t xml:space="preserve"> </w:t>
            </w:r>
          </w:p>
        </w:tc>
        <w:tc>
          <w:tcPr>
            <w:tcW w:w="658" w:type="pct"/>
          </w:tcPr>
          <w:p w:rsidR="0092229E" w:rsidRPr="008B5919" w:rsidRDefault="0092229E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776DDC">
            <w:r>
              <w:t>BEB 400</w:t>
            </w:r>
            <w:r w:rsidR="00F35479">
              <w:t>8</w:t>
            </w:r>
            <w:r>
              <w:t xml:space="preserve"> TENİS </w:t>
            </w:r>
          </w:p>
          <w:p w:rsidR="0092229E" w:rsidRDefault="0092229E" w:rsidP="00776DDC">
            <w:r>
              <w:t>YENİ BAŞLAYAN -I</w:t>
            </w:r>
            <w:r w:rsidR="00F35479">
              <w:t>I</w:t>
            </w:r>
          </w:p>
        </w:tc>
        <w:tc>
          <w:tcPr>
            <w:tcW w:w="742" w:type="pct"/>
          </w:tcPr>
          <w:p w:rsidR="0092229E" w:rsidRDefault="0092229E" w:rsidP="00776DDC">
            <w:r w:rsidRPr="001074D7">
              <w:t>18.02.2022</w:t>
            </w:r>
          </w:p>
        </w:tc>
        <w:tc>
          <w:tcPr>
            <w:tcW w:w="739" w:type="pct"/>
          </w:tcPr>
          <w:p w:rsidR="0092229E" w:rsidRDefault="0092229E" w:rsidP="00776DDC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F35479">
            <w:proofErr w:type="gramStart"/>
            <w:r>
              <w:t>14:</w:t>
            </w:r>
            <w:r w:rsidR="00F35479">
              <w:t>3</w:t>
            </w:r>
            <w:bookmarkStart w:id="0" w:name="_GoBack"/>
            <w:bookmarkEnd w:id="0"/>
            <w:r>
              <w:t>0</w:t>
            </w:r>
            <w:proofErr w:type="gramEnd"/>
          </w:p>
        </w:tc>
        <w:tc>
          <w:tcPr>
            <w:tcW w:w="823" w:type="pct"/>
          </w:tcPr>
          <w:p w:rsidR="0092229E" w:rsidRDefault="0092229E" w:rsidP="00776DDC">
            <w:proofErr w:type="spellStart"/>
            <w:r>
              <w:t>Öğrt</w:t>
            </w:r>
            <w:proofErr w:type="spellEnd"/>
            <w:r>
              <w:t>. Gör. Sedat Sılacı /Bilal Çelebi</w:t>
            </w:r>
          </w:p>
        </w:tc>
        <w:tc>
          <w:tcPr>
            <w:tcW w:w="658" w:type="pct"/>
          </w:tcPr>
          <w:p w:rsidR="0092229E" w:rsidRPr="008B5919" w:rsidRDefault="0092229E" w:rsidP="00776DDC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>Tenis kortları</w:t>
            </w:r>
          </w:p>
        </w:tc>
      </w:tr>
      <w:tr w:rsidR="0092229E" w:rsidTr="0092229E">
        <w:tc>
          <w:tcPr>
            <w:tcW w:w="1543" w:type="pct"/>
          </w:tcPr>
          <w:p w:rsidR="0092229E" w:rsidRDefault="0092229E" w:rsidP="00776DDC">
            <w:r>
              <w:t>BEB 4032 BİSİKLET</w:t>
            </w:r>
          </w:p>
        </w:tc>
        <w:tc>
          <w:tcPr>
            <w:tcW w:w="742" w:type="pct"/>
          </w:tcPr>
          <w:p w:rsidR="0092229E" w:rsidRPr="001074D7" w:rsidRDefault="0092229E" w:rsidP="00AE1F94">
            <w:r>
              <w:t>18.02.2022</w:t>
            </w:r>
          </w:p>
        </w:tc>
        <w:tc>
          <w:tcPr>
            <w:tcW w:w="739" w:type="pct"/>
          </w:tcPr>
          <w:p w:rsidR="0092229E" w:rsidRPr="00BD00AC" w:rsidRDefault="0092229E" w:rsidP="00776DDC">
            <w:r w:rsidRPr="00BD00AC">
              <w:t>11.03.2022</w:t>
            </w:r>
          </w:p>
        </w:tc>
        <w:tc>
          <w:tcPr>
            <w:tcW w:w="495" w:type="pct"/>
          </w:tcPr>
          <w:p w:rsidR="0092229E" w:rsidRDefault="0092229E" w:rsidP="006040E4">
            <w:r>
              <w:t>11:00</w:t>
            </w:r>
          </w:p>
        </w:tc>
        <w:tc>
          <w:tcPr>
            <w:tcW w:w="823" w:type="pct"/>
          </w:tcPr>
          <w:p w:rsidR="0092229E" w:rsidRDefault="0092229E" w:rsidP="00776DDC">
            <w:proofErr w:type="spellStart"/>
            <w:r w:rsidRPr="00466303">
              <w:t>Öğrt</w:t>
            </w:r>
            <w:proofErr w:type="spellEnd"/>
            <w:r w:rsidRPr="00466303">
              <w:t xml:space="preserve">. Gör. Cahit Taş </w:t>
            </w:r>
          </w:p>
        </w:tc>
        <w:tc>
          <w:tcPr>
            <w:tcW w:w="658" w:type="pct"/>
          </w:tcPr>
          <w:p w:rsidR="0092229E" w:rsidRPr="008B5919" w:rsidRDefault="0092229E" w:rsidP="00AC0D97">
            <w:pPr>
              <w:rPr>
                <w:sz w:val="20"/>
                <w:szCs w:val="20"/>
              </w:rPr>
            </w:pPr>
            <w:r w:rsidRPr="008B5919">
              <w:rPr>
                <w:sz w:val="20"/>
                <w:szCs w:val="20"/>
              </w:rPr>
              <w:t xml:space="preserve">Spor </w:t>
            </w:r>
            <w:proofErr w:type="spellStart"/>
            <w:r w:rsidRPr="008B5919">
              <w:rPr>
                <w:sz w:val="20"/>
                <w:szCs w:val="20"/>
              </w:rPr>
              <w:t>Müd</w:t>
            </w:r>
            <w:proofErr w:type="spellEnd"/>
            <w:r w:rsidRPr="008B5919">
              <w:rPr>
                <w:sz w:val="20"/>
                <w:szCs w:val="20"/>
              </w:rPr>
              <w:t>. Spor. Sal.</w:t>
            </w:r>
          </w:p>
        </w:tc>
      </w:tr>
    </w:tbl>
    <w:p w:rsidR="002F7F82" w:rsidRPr="00497A9C" w:rsidRDefault="00497A9C" w:rsidP="002F7F8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Bilgi ve soru için </w:t>
      </w:r>
      <w:proofErr w:type="gramStart"/>
      <w:r w:rsidRPr="00497A9C">
        <w:rPr>
          <w:rFonts w:cstheme="minorHAnsi"/>
          <w:sz w:val="18"/>
          <w:szCs w:val="18"/>
        </w:rPr>
        <w:t xml:space="preserve">İletişim : </w:t>
      </w:r>
      <w:r w:rsidRPr="00497A9C">
        <w:rPr>
          <w:rStyle w:val="Gl"/>
          <w:rFonts w:cstheme="minorHAnsi"/>
          <w:color w:val="212529"/>
          <w:sz w:val="18"/>
          <w:szCs w:val="18"/>
          <w:shd w:val="clear" w:color="auto" w:fill="FFFFFF"/>
        </w:rPr>
        <w:t>nurdann</w:t>
      </w:r>
      <w:proofErr w:type="gramEnd"/>
      <w:r w:rsidRPr="00497A9C">
        <w:rPr>
          <w:rStyle w:val="Gl"/>
          <w:rFonts w:cstheme="minorHAnsi"/>
          <w:color w:val="212529"/>
          <w:sz w:val="18"/>
          <w:szCs w:val="18"/>
          <w:shd w:val="clear" w:color="auto" w:fill="FFFFFF"/>
        </w:rPr>
        <w:t>@uludag.edu.tr</w:t>
      </w:r>
    </w:p>
    <w:p w:rsidR="002F7F82" w:rsidRDefault="002F7F82" w:rsidP="002F7F82"/>
    <w:p w:rsidR="002F7F82" w:rsidRDefault="002F7F82" w:rsidP="002F7F82"/>
    <w:p w:rsidR="002F7F82" w:rsidRDefault="002F7F82" w:rsidP="002F7F82"/>
    <w:p w:rsidR="00E3328C" w:rsidRDefault="00E3328C" w:rsidP="002F7F82"/>
    <w:sectPr w:rsidR="00E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C"/>
    <w:rsid w:val="00014A78"/>
    <w:rsid w:val="00271F24"/>
    <w:rsid w:val="002F7F82"/>
    <w:rsid w:val="00322018"/>
    <w:rsid w:val="00324FF1"/>
    <w:rsid w:val="00497A9C"/>
    <w:rsid w:val="00591A07"/>
    <w:rsid w:val="005D3FE7"/>
    <w:rsid w:val="006040E4"/>
    <w:rsid w:val="006E3590"/>
    <w:rsid w:val="008B5919"/>
    <w:rsid w:val="008C0B0A"/>
    <w:rsid w:val="008E7247"/>
    <w:rsid w:val="0092229E"/>
    <w:rsid w:val="00AC0D97"/>
    <w:rsid w:val="00AD715E"/>
    <w:rsid w:val="00AE1F94"/>
    <w:rsid w:val="00CC2465"/>
    <w:rsid w:val="00DE24A7"/>
    <w:rsid w:val="00E3328C"/>
    <w:rsid w:val="00EA1407"/>
    <w:rsid w:val="00F35479"/>
    <w:rsid w:val="00F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E3328C"/>
    <w:rPr>
      <w:rFonts w:eastAsiaTheme="minorEastAsia"/>
      <w:lang w:val="en-GB" w:eastAsia="en-GB"/>
    </w:rPr>
  </w:style>
  <w:style w:type="character" w:styleId="Gl">
    <w:name w:val="Strong"/>
    <w:basedOn w:val="VarsaylanParagrafYazTipi"/>
    <w:uiPriority w:val="22"/>
    <w:qFormat/>
    <w:rsid w:val="00497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E3328C"/>
    <w:rPr>
      <w:rFonts w:eastAsiaTheme="minorEastAsia"/>
      <w:lang w:val="en-GB" w:eastAsia="en-GB"/>
    </w:rPr>
  </w:style>
  <w:style w:type="character" w:styleId="Gl">
    <w:name w:val="Strong"/>
    <w:basedOn w:val="VarsaylanParagrafYazTipi"/>
    <w:uiPriority w:val="22"/>
    <w:qFormat/>
    <w:rsid w:val="00497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15</cp:revision>
  <dcterms:created xsi:type="dcterms:W3CDTF">2022-02-03T10:26:00Z</dcterms:created>
  <dcterms:modified xsi:type="dcterms:W3CDTF">2022-02-07T09:43:00Z</dcterms:modified>
</cp:coreProperties>
</file>