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93" w:type="dxa"/>
        <w:tblInd w:w="-572" w:type="dxa"/>
        <w:tblLook w:val="04A0" w:firstRow="1" w:lastRow="0" w:firstColumn="1" w:lastColumn="0" w:noHBand="0" w:noVBand="1"/>
      </w:tblPr>
      <w:tblGrid>
        <w:gridCol w:w="2434"/>
        <w:gridCol w:w="1815"/>
        <w:gridCol w:w="1454"/>
        <w:gridCol w:w="1426"/>
        <w:gridCol w:w="1582"/>
        <w:gridCol w:w="1808"/>
        <w:gridCol w:w="1979"/>
        <w:gridCol w:w="1617"/>
        <w:gridCol w:w="1478"/>
      </w:tblGrid>
      <w:tr w:rsidR="005263A5" w14:paraId="6889BDCD" w14:textId="7F3A9091" w:rsidTr="005263A5">
        <w:trPr>
          <w:trHeight w:val="712"/>
        </w:trPr>
        <w:tc>
          <w:tcPr>
            <w:tcW w:w="2434" w:type="dxa"/>
            <w:vMerge w:val="restart"/>
          </w:tcPr>
          <w:p w14:paraId="32003660" w14:textId="77777777" w:rsidR="0095440B" w:rsidRDefault="0095440B" w:rsidP="00165375">
            <w:bookmarkStart w:id="0" w:name="_Hlk76561167"/>
          </w:p>
          <w:p w14:paraId="3381AA34" w14:textId="77777777" w:rsidR="0095440B" w:rsidRDefault="0095440B" w:rsidP="00165375"/>
          <w:p w14:paraId="504CBE1B" w14:textId="4D32DE29" w:rsidR="0095440B" w:rsidRDefault="0095440B" w:rsidP="00165375"/>
        </w:tc>
        <w:tc>
          <w:tcPr>
            <w:tcW w:w="1815" w:type="dxa"/>
          </w:tcPr>
          <w:p w14:paraId="12200150" w14:textId="77777777" w:rsidR="0095440B" w:rsidRPr="0027067C" w:rsidRDefault="0095440B" w:rsidP="0046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1.HAFTA</w:t>
            </w:r>
          </w:p>
          <w:p w14:paraId="7F44F7BB" w14:textId="0C2398E4" w:rsidR="0095440B" w:rsidRPr="00993BEF" w:rsidRDefault="0095440B" w:rsidP="0099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12.07.2021</w:t>
            </w:r>
          </w:p>
          <w:p w14:paraId="2B26013B" w14:textId="09EA27ED" w:rsidR="0095440B" w:rsidRPr="0046513B" w:rsidRDefault="0095440B" w:rsidP="0046513B">
            <w:pPr>
              <w:tabs>
                <w:tab w:val="left" w:pos="870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5BCB62F9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2.HAFTA</w:t>
            </w:r>
          </w:p>
          <w:p w14:paraId="56C30D2C" w14:textId="77777777" w:rsidR="0095440B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26.07.2021</w:t>
            </w:r>
          </w:p>
          <w:p w14:paraId="6C09EBBA" w14:textId="5A227910" w:rsidR="0095440B" w:rsidRPr="0046513B" w:rsidRDefault="0095440B" w:rsidP="00B14E28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</w:tcPr>
          <w:p w14:paraId="4389A10F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3.HAFTA</w:t>
            </w:r>
          </w:p>
          <w:p w14:paraId="76927BF0" w14:textId="77777777" w:rsidR="0095440B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2.08.2021</w:t>
            </w:r>
          </w:p>
          <w:p w14:paraId="53A540B8" w14:textId="358BD9A5" w:rsidR="0095440B" w:rsidRDefault="0095440B" w:rsidP="00B14E28">
            <w:pPr>
              <w:jc w:val="center"/>
            </w:pPr>
          </w:p>
        </w:tc>
        <w:tc>
          <w:tcPr>
            <w:tcW w:w="1582" w:type="dxa"/>
          </w:tcPr>
          <w:p w14:paraId="38071201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4.HAFTA</w:t>
            </w:r>
          </w:p>
          <w:p w14:paraId="154481A6" w14:textId="77777777" w:rsidR="0095440B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9.08.2021</w:t>
            </w:r>
          </w:p>
          <w:p w14:paraId="05B0C051" w14:textId="2D7F6AA3" w:rsidR="0095440B" w:rsidRDefault="0095440B" w:rsidP="00B14E28">
            <w:pPr>
              <w:jc w:val="center"/>
            </w:pPr>
          </w:p>
        </w:tc>
        <w:tc>
          <w:tcPr>
            <w:tcW w:w="1808" w:type="dxa"/>
          </w:tcPr>
          <w:p w14:paraId="66FBF1E4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5.HAFTA</w:t>
            </w:r>
          </w:p>
          <w:p w14:paraId="451FDF3E" w14:textId="22623E81" w:rsidR="0095440B" w:rsidRDefault="0095440B" w:rsidP="0099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16.08.202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8CEA55C" w14:textId="5829BA6A" w:rsidR="0095440B" w:rsidRDefault="0095440B" w:rsidP="00B14E28">
            <w:pPr>
              <w:jc w:val="center"/>
            </w:pPr>
          </w:p>
        </w:tc>
        <w:tc>
          <w:tcPr>
            <w:tcW w:w="1979" w:type="dxa"/>
          </w:tcPr>
          <w:p w14:paraId="7566707D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6.HAFTA</w:t>
            </w:r>
          </w:p>
          <w:p w14:paraId="2EB298A4" w14:textId="77777777" w:rsidR="0095440B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23.08.2021</w:t>
            </w:r>
          </w:p>
          <w:p w14:paraId="5AAAB4A1" w14:textId="01B10B58" w:rsidR="0095440B" w:rsidRDefault="0095440B" w:rsidP="00B14E28">
            <w:pPr>
              <w:jc w:val="center"/>
            </w:pPr>
          </w:p>
        </w:tc>
        <w:tc>
          <w:tcPr>
            <w:tcW w:w="1617" w:type="dxa"/>
          </w:tcPr>
          <w:p w14:paraId="775E57A5" w14:textId="77777777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7.HAFTA</w:t>
            </w:r>
          </w:p>
          <w:p w14:paraId="61E06824" w14:textId="6B350813" w:rsidR="0095440B" w:rsidRPr="00993BEF" w:rsidRDefault="0095440B" w:rsidP="0099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7C">
              <w:rPr>
                <w:rFonts w:ascii="Times New Roman" w:hAnsi="Times New Roman" w:cs="Times New Roman"/>
                <w:bCs/>
                <w:sz w:val="24"/>
                <w:szCs w:val="24"/>
              </w:rPr>
              <w:t>30.08.2021</w:t>
            </w:r>
          </w:p>
        </w:tc>
        <w:tc>
          <w:tcPr>
            <w:tcW w:w="1478" w:type="dxa"/>
          </w:tcPr>
          <w:p w14:paraId="31BD27F6" w14:textId="77777777" w:rsidR="0095440B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HAFTA</w:t>
            </w:r>
          </w:p>
          <w:p w14:paraId="04C8FC32" w14:textId="017F0DE1" w:rsidR="0095440B" w:rsidRPr="0027067C" w:rsidRDefault="0095440B" w:rsidP="00B1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06.09.2021</w:t>
            </w:r>
          </w:p>
        </w:tc>
      </w:tr>
      <w:tr w:rsidR="0095440B" w14:paraId="39CC191A" w14:textId="2D7FC4D6" w:rsidTr="005263A5">
        <w:trPr>
          <w:trHeight w:val="299"/>
        </w:trPr>
        <w:tc>
          <w:tcPr>
            <w:tcW w:w="2434" w:type="dxa"/>
            <w:vMerge/>
          </w:tcPr>
          <w:p w14:paraId="73F993A1" w14:textId="77777777" w:rsidR="0095440B" w:rsidRDefault="0095440B" w:rsidP="00165375"/>
        </w:tc>
        <w:tc>
          <w:tcPr>
            <w:tcW w:w="13159" w:type="dxa"/>
            <w:gridSpan w:val="8"/>
          </w:tcPr>
          <w:p w14:paraId="19AF01D6" w14:textId="277E222D" w:rsidR="0095440B" w:rsidRPr="00993BEF" w:rsidRDefault="0095440B" w:rsidP="00B1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ÖDEV KONULARI </w:t>
            </w:r>
          </w:p>
        </w:tc>
      </w:tr>
      <w:tr w:rsidR="005263A5" w14:paraId="7C9C97BE" w14:textId="69E63C24" w:rsidTr="005263A5">
        <w:trPr>
          <w:trHeight w:val="2401"/>
        </w:trPr>
        <w:tc>
          <w:tcPr>
            <w:tcW w:w="2434" w:type="dxa"/>
            <w:vMerge/>
          </w:tcPr>
          <w:p w14:paraId="7E646EFB" w14:textId="77777777" w:rsidR="0095440B" w:rsidRDefault="0095440B" w:rsidP="00165375"/>
        </w:tc>
        <w:tc>
          <w:tcPr>
            <w:tcW w:w="1815" w:type="dxa"/>
            <w:tcBorders>
              <w:bottom w:val="single" w:sz="4" w:space="0" w:color="auto"/>
            </w:tcBorders>
          </w:tcPr>
          <w:p w14:paraId="6E029E3F" w14:textId="770A6A5D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Meyve türlerinde anaç kullanılmasını gerekli kılan durumları örnekler verip anlatınız.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57DDBE2" w14:textId="778B3A6C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Ülkemizde aşılı sebze yetiştiriciliği hakkında bilgi veriniz.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86956D3" w14:textId="512963E9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 xml:space="preserve">Ülkemizde </w:t>
            </w:r>
            <w:proofErr w:type="spellStart"/>
            <w:r w:rsidRPr="00993BEF">
              <w:rPr>
                <w:rFonts w:cstheme="minorHAnsi"/>
                <w:b/>
                <w:bCs/>
                <w:sz w:val="24"/>
                <w:szCs w:val="24"/>
              </w:rPr>
              <w:t>örtüaltı</w:t>
            </w:r>
            <w:proofErr w:type="spellEnd"/>
            <w:r w:rsidRPr="00993BEF">
              <w:rPr>
                <w:rFonts w:cstheme="minorHAnsi"/>
                <w:b/>
                <w:bCs/>
                <w:sz w:val="24"/>
                <w:szCs w:val="24"/>
              </w:rPr>
              <w:t xml:space="preserve"> meyve yetiştiriciliği hakkında bilgi veriniz.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C34C1E1" w14:textId="0C2AB31A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Küresel iklim değişikliğinin bahçe bitkileri yetiştiriciliği açısından etkilerini anlatınız.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EFEBDDE" w14:textId="53E1528B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Bağ yetiştiriciliğinde hastalık ve zararlılar hakkında bilgi veriniz.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DC69B21" w14:textId="000CD26A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Ülkemizde kesme çiçek olarak yetiştirilen gül ve karanfil yetiştiriciliği hakkında bilgi veriniz.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73A24A5" w14:textId="3C2250A4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3BEF">
              <w:rPr>
                <w:rFonts w:cstheme="minorHAnsi"/>
                <w:b/>
                <w:bCs/>
                <w:sz w:val="24"/>
                <w:szCs w:val="24"/>
              </w:rPr>
              <w:t>100 dönüm Elma, Kiraz ve Ceviz bahçesi kurulumu için fizibilite raporu hazırlayınız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09E2345" w14:textId="25A1D22D" w:rsidR="0095440B" w:rsidRPr="00993BEF" w:rsidRDefault="0095440B" w:rsidP="00993B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Danışman hocaların belirleyeceği ödevlerin sunulması</w:t>
            </w:r>
          </w:p>
        </w:tc>
      </w:tr>
      <w:tr w:rsidR="005263A5" w14:paraId="2A796FB7" w14:textId="1158C40A" w:rsidTr="00E8556E">
        <w:trPr>
          <w:trHeight w:val="1117"/>
        </w:trPr>
        <w:tc>
          <w:tcPr>
            <w:tcW w:w="2434" w:type="dxa"/>
          </w:tcPr>
          <w:p w14:paraId="02D241E0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Prof. Dr. Ümran ERTÜRK</w:t>
            </w:r>
          </w:p>
          <w:p w14:paraId="0743529E" w14:textId="77777777" w:rsidR="005263A5" w:rsidRDefault="005263A5" w:rsidP="005263A5"/>
        </w:tc>
        <w:tc>
          <w:tcPr>
            <w:tcW w:w="4695" w:type="dxa"/>
            <w:gridSpan w:val="3"/>
          </w:tcPr>
          <w:p w14:paraId="67FF65E4" w14:textId="77777777" w:rsidR="005263A5" w:rsidRDefault="005263A5" w:rsidP="005263A5">
            <w:r w:rsidRPr="0027067C">
              <w:t>HÜLYA GÜNGÖR</w:t>
            </w:r>
          </w:p>
          <w:p w14:paraId="4BF4CF11" w14:textId="77777777" w:rsidR="005263A5" w:rsidRDefault="005263A5" w:rsidP="005263A5">
            <w:hyperlink r:id="rId6" w:history="1">
              <w:r w:rsidRPr="0042065D">
                <w:rPr>
                  <w:rStyle w:val="Kpr"/>
                </w:rPr>
                <w:t>051855012@ogr.uludag.edu.tr</w:t>
              </w:r>
            </w:hyperlink>
          </w:p>
          <w:p w14:paraId="09B8A6F5" w14:textId="77777777" w:rsidR="005263A5" w:rsidRDefault="005263A5" w:rsidP="005263A5">
            <w:r w:rsidRPr="00B14E28">
              <w:t>C</w:t>
            </w:r>
            <w:r>
              <w:t>İVAN</w:t>
            </w:r>
            <w:r w:rsidRPr="00B14E28">
              <w:t xml:space="preserve"> DEMİRBAŞ</w:t>
            </w:r>
          </w:p>
          <w:p w14:paraId="7BB40CD9" w14:textId="2E403EFA" w:rsidR="005263A5" w:rsidRPr="0027067C" w:rsidRDefault="005263A5" w:rsidP="005263A5">
            <w:hyperlink r:id="rId7" w:history="1">
              <w:r w:rsidRPr="0042065D">
                <w:rPr>
                  <w:rStyle w:val="Kpr"/>
                </w:rPr>
                <w:t>051455011@ogr.uludag.edu.tr</w:t>
              </w:r>
            </w:hyperlink>
          </w:p>
        </w:tc>
        <w:tc>
          <w:tcPr>
            <w:tcW w:w="3390" w:type="dxa"/>
            <w:gridSpan w:val="2"/>
          </w:tcPr>
          <w:p w14:paraId="40FEE16E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Doç. Dr. Nuray AKBUDAK</w:t>
            </w:r>
          </w:p>
          <w:p w14:paraId="084340F2" w14:textId="77777777" w:rsidR="005263A5" w:rsidRPr="0027067C" w:rsidRDefault="005263A5" w:rsidP="005263A5"/>
        </w:tc>
        <w:tc>
          <w:tcPr>
            <w:tcW w:w="5074" w:type="dxa"/>
            <w:gridSpan w:val="3"/>
          </w:tcPr>
          <w:p w14:paraId="079395C0" w14:textId="77777777" w:rsidR="005263A5" w:rsidRDefault="005263A5" w:rsidP="005263A5">
            <w:r w:rsidRPr="00165375">
              <w:t>OMAR ABOUALNAR</w:t>
            </w:r>
          </w:p>
          <w:p w14:paraId="43E4A9A9" w14:textId="77777777" w:rsidR="005263A5" w:rsidRDefault="005263A5" w:rsidP="005263A5">
            <w:hyperlink r:id="rId8" w:history="1">
              <w:r w:rsidRPr="0042065D">
                <w:rPr>
                  <w:rStyle w:val="Kpr"/>
                </w:rPr>
                <w:t>051755059@ogr.uludag.edu.tr</w:t>
              </w:r>
            </w:hyperlink>
          </w:p>
          <w:p w14:paraId="364D9A1A" w14:textId="77777777" w:rsidR="005263A5" w:rsidRDefault="005263A5" w:rsidP="005263A5">
            <w:r w:rsidRPr="00165375">
              <w:t>BARIŞ KILINÇARSLAN</w:t>
            </w:r>
          </w:p>
          <w:p w14:paraId="5A1DABE3" w14:textId="77777777" w:rsidR="005263A5" w:rsidRDefault="005263A5" w:rsidP="005263A5">
            <w:pPr>
              <w:rPr>
                <w:rStyle w:val="Kpr"/>
              </w:rPr>
            </w:pPr>
            <w:hyperlink r:id="rId9" w:history="1">
              <w:r w:rsidRPr="0042065D">
                <w:rPr>
                  <w:rStyle w:val="Kpr"/>
                </w:rPr>
                <w:t>B.kilincarslan1441@icloud.com</w:t>
              </w:r>
            </w:hyperlink>
          </w:p>
          <w:p w14:paraId="15657952" w14:textId="77777777" w:rsidR="005263A5" w:rsidRPr="0027067C" w:rsidRDefault="005263A5" w:rsidP="005263A5"/>
        </w:tc>
      </w:tr>
      <w:tr w:rsidR="005263A5" w14:paraId="233D2F85" w14:textId="5CBF3F83" w:rsidTr="00E8556E">
        <w:trPr>
          <w:trHeight w:val="1050"/>
        </w:trPr>
        <w:tc>
          <w:tcPr>
            <w:tcW w:w="2434" w:type="dxa"/>
          </w:tcPr>
          <w:p w14:paraId="65381D28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Prof. Dr. Meryem İPEK</w:t>
            </w:r>
          </w:p>
          <w:p w14:paraId="0FBF8C83" w14:textId="4B5EE61D" w:rsidR="005263A5" w:rsidRDefault="005263A5" w:rsidP="005263A5"/>
        </w:tc>
        <w:tc>
          <w:tcPr>
            <w:tcW w:w="4695" w:type="dxa"/>
            <w:gridSpan w:val="3"/>
          </w:tcPr>
          <w:p w14:paraId="3757B63D" w14:textId="77777777" w:rsidR="005263A5" w:rsidRDefault="005263A5" w:rsidP="005263A5">
            <w:r w:rsidRPr="00B36823">
              <w:t>B</w:t>
            </w:r>
            <w:r>
              <w:t>ERK KIRAN</w:t>
            </w:r>
          </w:p>
          <w:p w14:paraId="3AF70453" w14:textId="77777777" w:rsidR="005263A5" w:rsidRDefault="005263A5" w:rsidP="005263A5">
            <w:hyperlink r:id="rId10" w:history="1">
              <w:r w:rsidRPr="0042065D">
                <w:rPr>
                  <w:rStyle w:val="Kpr"/>
                </w:rPr>
                <w:t>051055019@ogr.uludag.edu.tr</w:t>
              </w:r>
            </w:hyperlink>
          </w:p>
          <w:p w14:paraId="316DA68A" w14:textId="77777777" w:rsidR="005263A5" w:rsidRDefault="005263A5" w:rsidP="005263A5">
            <w:r w:rsidRPr="00B36823">
              <w:t>YASEMİN AZGIN</w:t>
            </w:r>
          </w:p>
          <w:p w14:paraId="3CD1308D" w14:textId="2E47756E" w:rsidR="005263A5" w:rsidRPr="00B36823" w:rsidRDefault="005263A5" w:rsidP="00E8556E">
            <w:hyperlink r:id="rId11" w:history="1">
              <w:r w:rsidRPr="0042065D">
                <w:rPr>
                  <w:rStyle w:val="Kpr"/>
                </w:rPr>
                <w:t>051455022@ogr.uludag.edu.tr</w:t>
              </w:r>
            </w:hyperlink>
          </w:p>
        </w:tc>
        <w:tc>
          <w:tcPr>
            <w:tcW w:w="3390" w:type="dxa"/>
            <w:gridSpan w:val="2"/>
          </w:tcPr>
          <w:p w14:paraId="0D1B18A6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Doç. Dr. Mehmet ÖZGÜR</w:t>
            </w:r>
          </w:p>
          <w:p w14:paraId="774B5737" w14:textId="77777777" w:rsidR="005263A5" w:rsidRPr="00B36823" w:rsidRDefault="005263A5" w:rsidP="005263A5"/>
        </w:tc>
        <w:tc>
          <w:tcPr>
            <w:tcW w:w="5074" w:type="dxa"/>
            <w:gridSpan w:val="3"/>
          </w:tcPr>
          <w:p w14:paraId="3F581881" w14:textId="77777777" w:rsidR="005263A5" w:rsidRDefault="005263A5" w:rsidP="005263A5">
            <w:r w:rsidRPr="00165375">
              <w:t>ZEHRA EREN</w:t>
            </w:r>
          </w:p>
          <w:p w14:paraId="31B0DC10" w14:textId="77777777" w:rsidR="005263A5" w:rsidRDefault="005263A5" w:rsidP="005263A5">
            <w:hyperlink r:id="rId12" w:history="1">
              <w:r w:rsidRPr="0042065D">
                <w:rPr>
                  <w:rStyle w:val="Kpr"/>
                </w:rPr>
                <w:t>Uzay.449@gmail.com</w:t>
              </w:r>
            </w:hyperlink>
          </w:p>
          <w:p w14:paraId="68F72B6D" w14:textId="77777777" w:rsidR="005263A5" w:rsidRDefault="005263A5" w:rsidP="005263A5">
            <w:r w:rsidRPr="00165375">
              <w:t>YASİN BİNGÜL</w:t>
            </w:r>
          </w:p>
          <w:p w14:paraId="2FF46B05" w14:textId="6BF19754" w:rsidR="005263A5" w:rsidRPr="00B36823" w:rsidRDefault="005263A5" w:rsidP="00E8556E">
            <w:hyperlink r:id="rId13" w:history="1">
              <w:r w:rsidRPr="0042065D">
                <w:rPr>
                  <w:rStyle w:val="Kpr"/>
                </w:rPr>
                <w:t>yasinbingul5@gmail.com</w:t>
              </w:r>
            </w:hyperlink>
          </w:p>
        </w:tc>
      </w:tr>
      <w:tr w:rsidR="005263A5" w14:paraId="2CB7780B" w14:textId="642DBAEF" w:rsidTr="005263A5">
        <w:trPr>
          <w:trHeight w:val="830"/>
        </w:trPr>
        <w:tc>
          <w:tcPr>
            <w:tcW w:w="2434" w:type="dxa"/>
          </w:tcPr>
          <w:p w14:paraId="74702E21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Prof. Dr. Ahmet İPEK</w:t>
            </w:r>
          </w:p>
          <w:p w14:paraId="7D54D7A1" w14:textId="12AED5CF" w:rsidR="005263A5" w:rsidRDefault="005263A5" w:rsidP="005263A5"/>
        </w:tc>
        <w:tc>
          <w:tcPr>
            <w:tcW w:w="4695" w:type="dxa"/>
            <w:gridSpan w:val="3"/>
          </w:tcPr>
          <w:p w14:paraId="4A801CB5" w14:textId="77777777" w:rsidR="005263A5" w:rsidRDefault="005263A5" w:rsidP="005263A5">
            <w:r w:rsidRPr="00B36823">
              <w:t>DOĞUKAN DUGAN</w:t>
            </w:r>
          </w:p>
          <w:p w14:paraId="2FDA309C" w14:textId="77777777" w:rsidR="005263A5" w:rsidRDefault="005263A5" w:rsidP="005263A5">
            <w:hyperlink r:id="rId14" w:history="1">
              <w:r w:rsidRPr="0042065D">
                <w:rPr>
                  <w:rStyle w:val="Kpr"/>
                </w:rPr>
                <w:t>051555011@ogr.uludag.edu.tr</w:t>
              </w:r>
            </w:hyperlink>
          </w:p>
          <w:p w14:paraId="608796E1" w14:textId="77777777" w:rsidR="005263A5" w:rsidRDefault="005263A5" w:rsidP="005263A5">
            <w:r w:rsidRPr="00B36823">
              <w:t>CEM ÇETİNKAYA</w:t>
            </w:r>
          </w:p>
          <w:p w14:paraId="03D6654A" w14:textId="0670BB3B" w:rsidR="005263A5" w:rsidRPr="00B36823" w:rsidRDefault="005263A5" w:rsidP="00E8556E">
            <w:hyperlink r:id="rId15" w:history="1">
              <w:r w:rsidRPr="0042065D">
                <w:rPr>
                  <w:rStyle w:val="Kpr"/>
                </w:rPr>
                <w:t>051655030@ogr.uludag.edu.tr</w:t>
              </w:r>
            </w:hyperlink>
          </w:p>
        </w:tc>
        <w:tc>
          <w:tcPr>
            <w:tcW w:w="3390" w:type="dxa"/>
            <w:gridSpan w:val="2"/>
          </w:tcPr>
          <w:p w14:paraId="638D4A0E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Doç. Dr. Asuman CANSEV</w:t>
            </w:r>
          </w:p>
          <w:p w14:paraId="028549CC" w14:textId="77777777" w:rsidR="005263A5" w:rsidRPr="00B36823" w:rsidRDefault="005263A5" w:rsidP="005263A5"/>
        </w:tc>
        <w:tc>
          <w:tcPr>
            <w:tcW w:w="5074" w:type="dxa"/>
            <w:gridSpan w:val="3"/>
          </w:tcPr>
          <w:p w14:paraId="44E5E053" w14:textId="77777777" w:rsidR="005263A5" w:rsidRDefault="005263A5" w:rsidP="005263A5">
            <w:r>
              <w:t>NADA TEATAE</w:t>
            </w:r>
          </w:p>
          <w:p w14:paraId="41DB9D67" w14:textId="77777777" w:rsidR="005263A5" w:rsidRDefault="005263A5" w:rsidP="005263A5">
            <w:hyperlink r:id="rId16" w:history="1">
              <w:r w:rsidRPr="0042065D">
                <w:rPr>
                  <w:rStyle w:val="Kpr"/>
                </w:rPr>
                <w:t>051855061@ogr.uludag.edu.tr</w:t>
              </w:r>
            </w:hyperlink>
          </w:p>
          <w:p w14:paraId="21325CAD" w14:textId="77777777" w:rsidR="005263A5" w:rsidRDefault="005263A5" w:rsidP="005263A5">
            <w:r>
              <w:t xml:space="preserve">YOUNES BİKKİ </w:t>
            </w:r>
          </w:p>
          <w:p w14:paraId="49695983" w14:textId="2DCB77BD" w:rsidR="005263A5" w:rsidRPr="00B36823" w:rsidRDefault="005263A5" w:rsidP="00E8556E">
            <w:hyperlink r:id="rId17" w:history="1">
              <w:r w:rsidRPr="001C4CA3">
                <w:rPr>
                  <w:rStyle w:val="Kpr"/>
                </w:rPr>
                <w:t>051855067@ogr.uludag.edu.tr</w:t>
              </w:r>
            </w:hyperlink>
          </w:p>
        </w:tc>
      </w:tr>
      <w:tr w:rsidR="005263A5" w14:paraId="4C7B39C1" w14:textId="6EEB1050" w:rsidTr="005263A5">
        <w:trPr>
          <w:trHeight w:val="879"/>
        </w:trPr>
        <w:tc>
          <w:tcPr>
            <w:tcW w:w="2434" w:type="dxa"/>
          </w:tcPr>
          <w:p w14:paraId="244A1641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Prof. Dr. Cevriye MERT</w:t>
            </w:r>
          </w:p>
          <w:p w14:paraId="15851092" w14:textId="584D0F8F" w:rsidR="005263A5" w:rsidRDefault="005263A5" w:rsidP="005263A5"/>
        </w:tc>
        <w:tc>
          <w:tcPr>
            <w:tcW w:w="4695" w:type="dxa"/>
            <w:gridSpan w:val="3"/>
          </w:tcPr>
          <w:p w14:paraId="566F7692" w14:textId="77777777" w:rsidR="005263A5" w:rsidRDefault="005263A5" w:rsidP="005263A5">
            <w:r w:rsidRPr="00165375">
              <w:t>SABRİCAN YAZGI</w:t>
            </w:r>
          </w:p>
          <w:p w14:paraId="0D249D61" w14:textId="77777777" w:rsidR="005263A5" w:rsidRDefault="005263A5" w:rsidP="005263A5">
            <w:hyperlink r:id="rId18" w:history="1">
              <w:r w:rsidRPr="0042065D">
                <w:rPr>
                  <w:rStyle w:val="Kpr"/>
                </w:rPr>
                <w:t>051655048@ogr.uludag.edu.tr</w:t>
              </w:r>
            </w:hyperlink>
          </w:p>
          <w:p w14:paraId="50B639A6" w14:textId="77777777" w:rsidR="005263A5" w:rsidRDefault="005263A5" w:rsidP="005263A5">
            <w:r w:rsidRPr="00165375">
              <w:t>AHMET ABDULLAH</w:t>
            </w:r>
          </w:p>
          <w:p w14:paraId="1FE97DE2" w14:textId="79CE83F8" w:rsidR="005263A5" w:rsidRPr="00165375" w:rsidRDefault="005263A5" w:rsidP="005263A5">
            <w:hyperlink r:id="rId19" w:history="1">
              <w:r w:rsidRPr="0042065D">
                <w:rPr>
                  <w:rStyle w:val="Kpr"/>
                </w:rPr>
                <w:t>051755051@ogr.uludag.edu.tr</w:t>
              </w:r>
            </w:hyperlink>
          </w:p>
        </w:tc>
        <w:tc>
          <w:tcPr>
            <w:tcW w:w="3390" w:type="dxa"/>
            <w:gridSpan w:val="2"/>
          </w:tcPr>
          <w:p w14:paraId="3E5EEC4E" w14:textId="77777777" w:rsidR="005263A5" w:rsidRDefault="005263A5" w:rsidP="005263A5">
            <w:pPr>
              <w:rPr>
                <w:color w:val="000000"/>
              </w:rPr>
            </w:pPr>
            <w:r>
              <w:rPr>
                <w:color w:val="000000"/>
              </w:rPr>
              <w:t>Doç. Dr. Sevinç BAŞAY</w:t>
            </w:r>
          </w:p>
          <w:p w14:paraId="6FB25370" w14:textId="77777777" w:rsidR="005263A5" w:rsidRPr="00165375" w:rsidRDefault="005263A5" w:rsidP="005263A5"/>
        </w:tc>
        <w:tc>
          <w:tcPr>
            <w:tcW w:w="5074" w:type="dxa"/>
            <w:gridSpan w:val="3"/>
          </w:tcPr>
          <w:p w14:paraId="168B5B80" w14:textId="77777777" w:rsidR="005263A5" w:rsidRDefault="005263A5" w:rsidP="005263A5">
            <w:r w:rsidRPr="00165375">
              <w:t>MOHAMAD SAJJEE</w:t>
            </w:r>
          </w:p>
          <w:p w14:paraId="7B41F312" w14:textId="77777777" w:rsidR="005263A5" w:rsidRDefault="005263A5" w:rsidP="005263A5">
            <w:hyperlink r:id="rId20" w:history="1">
              <w:r w:rsidRPr="0042065D">
                <w:rPr>
                  <w:rStyle w:val="Kpr"/>
                </w:rPr>
                <w:t>051955044@ogr.uludag.edu.tr</w:t>
              </w:r>
            </w:hyperlink>
          </w:p>
          <w:p w14:paraId="2C16F4DF" w14:textId="77777777" w:rsidR="005263A5" w:rsidRDefault="005263A5" w:rsidP="005263A5">
            <w:r w:rsidRPr="00B14E28">
              <w:t>MUSTAFA İŞCİ</w:t>
            </w:r>
          </w:p>
          <w:p w14:paraId="4ADDACBF" w14:textId="6B88FBA3" w:rsidR="005263A5" w:rsidRPr="00165375" w:rsidRDefault="005263A5" w:rsidP="005263A5">
            <w:hyperlink r:id="rId21" w:history="1">
              <w:r w:rsidRPr="0042065D">
                <w:rPr>
                  <w:rStyle w:val="Kpr"/>
                </w:rPr>
                <w:t>051955048@ogr.uludag.edu.tr</w:t>
              </w:r>
            </w:hyperlink>
          </w:p>
        </w:tc>
      </w:tr>
      <w:bookmarkEnd w:id="0"/>
    </w:tbl>
    <w:p w14:paraId="0B6FD1DF" w14:textId="42095C88" w:rsidR="00D24D06" w:rsidRDefault="00D24D06" w:rsidP="005263A5"/>
    <w:sectPr w:rsidR="00D24D06" w:rsidSect="00165375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9839" w14:textId="77777777" w:rsidR="000B0872" w:rsidRDefault="000B0872" w:rsidP="00B91291">
      <w:pPr>
        <w:spacing w:after="0" w:line="240" w:lineRule="auto"/>
      </w:pPr>
      <w:r>
        <w:separator/>
      </w:r>
    </w:p>
  </w:endnote>
  <w:endnote w:type="continuationSeparator" w:id="0">
    <w:p w14:paraId="71FCCF8C" w14:textId="77777777" w:rsidR="000B0872" w:rsidRDefault="000B0872" w:rsidP="00B9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7DC1" w14:textId="77777777" w:rsidR="000B0872" w:rsidRDefault="000B0872" w:rsidP="00B91291">
      <w:pPr>
        <w:spacing w:after="0" w:line="240" w:lineRule="auto"/>
      </w:pPr>
      <w:r>
        <w:separator/>
      </w:r>
    </w:p>
  </w:footnote>
  <w:footnote w:type="continuationSeparator" w:id="0">
    <w:p w14:paraId="5B2A25FB" w14:textId="77777777" w:rsidR="000B0872" w:rsidRDefault="000B0872" w:rsidP="00B9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7B6C" w14:textId="64AB9C2E" w:rsidR="00B91291" w:rsidRPr="00B56C71" w:rsidRDefault="00B91291" w:rsidP="00B91291">
    <w:pPr>
      <w:jc w:val="center"/>
      <w:rPr>
        <w:b/>
        <w:bCs/>
      </w:rPr>
    </w:pPr>
    <w:bookmarkStart w:id="1" w:name="_Hlk76561196"/>
    <w:r w:rsidRPr="00B56C71">
      <w:rPr>
        <w:b/>
        <w:bCs/>
      </w:rPr>
      <w:t>2020-2021 STAJ II UYGULAMASINI ONLİNE YAPACAK ÖGRENCİ LİSTESİ</w:t>
    </w:r>
  </w:p>
  <w:bookmarkEnd w:id="1"/>
  <w:p w14:paraId="191C1B92" w14:textId="18287F62" w:rsidR="00B91291" w:rsidRDefault="00B91291">
    <w:pPr>
      <w:pStyle w:val="stBilgi"/>
    </w:pPr>
  </w:p>
  <w:p w14:paraId="1D1ABA79" w14:textId="77777777" w:rsidR="00B91291" w:rsidRPr="00B91291" w:rsidRDefault="00B91291">
    <w:pPr>
      <w:pStyle w:val="stBilgi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06"/>
    <w:rsid w:val="000B0872"/>
    <w:rsid w:val="00165375"/>
    <w:rsid w:val="0046513B"/>
    <w:rsid w:val="004C07EB"/>
    <w:rsid w:val="005263A5"/>
    <w:rsid w:val="005F48E7"/>
    <w:rsid w:val="005F58C6"/>
    <w:rsid w:val="00700FA8"/>
    <w:rsid w:val="007056E3"/>
    <w:rsid w:val="0095440B"/>
    <w:rsid w:val="00993BEF"/>
    <w:rsid w:val="009E03BE"/>
    <w:rsid w:val="00B14E28"/>
    <w:rsid w:val="00B56C71"/>
    <w:rsid w:val="00B91291"/>
    <w:rsid w:val="00D24D06"/>
    <w:rsid w:val="00E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9EAB"/>
  <w15:chartTrackingRefBased/>
  <w15:docId w15:val="{9EB51BB3-D47B-4B8C-BCAE-4CF644F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53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537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9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291"/>
  </w:style>
  <w:style w:type="paragraph" w:styleId="AltBilgi">
    <w:name w:val="footer"/>
    <w:basedOn w:val="Normal"/>
    <w:link w:val="AltBilgiChar"/>
    <w:uiPriority w:val="99"/>
    <w:unhideWhenUsed/>
    <w:rsid w:val="00B9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1755059@ogr.uludag.edu.tr" TargetMode="External"/><Relationship Id="rId13" Type="http://schemas.openxmlformats.org/officeDocument/2006/relationships/hyperlink" Target="mailto:yasinbingul5@gmail.com" TargetMode="External"/><Relationship Id="rId18" Type="http://schemas.openxmlformats.org/officeDocument/2006/relationships/hyperlink" Target="mailto:051655048@ogr.uludag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051955048@ogr.uludag.edu.tr" TargetMode="External"/><Relationship Id="rId7" Type="http://schemas.openxmlformats.org/officeDocument/2006/relationships/hyperlink" Target="mailto:051455011@ogr.uludag.edu.tr" TargetMode="External"/><Relationship Id="rId12" Type="http://schemas.openxmlformats.org/officeDocument/2006/relationships/hyperlink" Target="mailto:Uzay.449@gmail.com" TargetMode="External"/><Relationship Id="rId17" Type="http://schemas.openxmlformats.org/officeDocument/2006/relationships/hyperlink" Target="mailto:051855067@ogr.uludag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051855061@ogr.uludag.edu.tr" TargetMode="External"/><Relationship Id="rId20" Type="http://schemas.openxmlformats.org/officeDocument/2006/relationships/hyperlink" Target="mailto:051955044@ogr.uludag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051855012@ogr.uludag.edu.tr" TargetMode="External"/><Relationship Id="rId11" Type="http://schemas.openxmlformats.org/officeDocument/2006/relationships/hyperlink" Target="mailto:051455022@ogr.uludag.edu.t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051655030@ogr.uludag.edu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051055019@ogr.uludag.edu.tr" TargetMode="External"/><Relationship Id="rId19" Type="http://schemas.openxmlformats.org/officeDocument/2006/relationships/hyperlink" Target="mailto:051755051@ogr.uludag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kilincarslan1441@icloud.com" TargetMode="External"/><Relationship Id="rId14" Type="http://schemas.openxmlformats.org/officeDocument/2006/relationships/hyperlink" Target="mailto:051555011@ogr.uludag.edu.t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 gündogdu</dc:creator>
  <cp:keywords/>
  <dc:description/>
  <cp:lastModifiedBy>gamze  gündogdu</cp:lastModifiedBy>
  <cp:revision>9</cp:revision>
  <cp:lastPrinted>2021-07-07T07:54:00Z</cp:lastPrinted>
  <dcterms:created xsi:type="dcterms:W3CDTF">2021-07-07T07:20:00Z</dcterms:created>
  <dcterms:modified xsi:type="dcterms:W3CDTF">2021-07-07T11:40:00Z</dcterms:modified>
</cp:coreProperties>
</file>